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8A" w:rsidRPr="006B2E4F" w:rsidRDefault="0048688A">
      <w:pPr>
        <w:spacing w:line="440" w:lineRule="exact"/>
        <w:jc w:val="center"/>
        <w:rPr>
          <w:rFonts w:ascii="標楷體" w:eastAsia="標楷體"/>
          <w:b/>
          <w:bCs/>
          <w:caps/>
          <w:sz w:val="20"/>
        </w:rPr>
      </w:pPr>
      <w:r w:rsidRPr="006B2E4F">
        <w:rPr>
          <w:rFonts w:ascii="標楷體" w:eastAsia="標楷體" w:hint="eastAsia"/>
          <w:b/>
          <w:bCs/>
          <w:caps/>
          <w:sz w:val="28"/>
          <w:szCs w:val="28"/>
        </w:rPr>
        <w:t>花蓮縣宜昌國民小學</w:t>
      </w:r>
      <w:r w:rsidR="00F50801" w:rsidRPr="006B2E4F">
        <w:rPr>
          <w:rFonts w:ascii="標楷體" w:eastAsia="標楷體" w:hint="eastAsia"/>
          <w:b/>
          <w:bCs/>
          <w:caps/>
          <w:sz w:val="28"/>
          <w:szCs w:val="28"/>
        </w:rPr>
        <w:t>1</w:t>
      </w:r>
      <w:r w:rsidR="00B06F12">
        <w:rPr>
          <w:rFonts w:ascii="標楷體" w:eastAsia="標楷體" w:hint="eastAsia"/>
          <w:b/>
          <w:bCs/>
          <w:caps/>
          <w:sz w:val="28"/>
          <w:szCs w:val="28"/>
        </w:rPr>
        <w:t>1</w:t>
      </w:r>
      <w:r w:rsidR="0010296C">
        <w:rPr>
          <w:rFonts w:ascii="標楷體" w:eastAsia="標楷體" w:hint="eastAsia"/>
          <w:b/>
          <w:bCs/>
          <w:caps/>
          <w:sz w:val="28"/>
          <w:szCs w:val="28"/>
        </w:rPr>
        <w:t>1</w:t>
      </w:r>
      <w:r w:rsidRPr="006B2E4F">
        <w:rPr>
          <w:rFonts w:ascii="標楷體" w:eastAsia="標楷體" w:hint="eastAsia"/>
          <w:b/>
          <w:bCs/>
          <w:caps/>
          <w:sz w:val="28"/>
          <w:szCs w:val="28"/>
        </w:rPr>
        <w:t>學年度第</w:t>
      </w:r>
      <w:r w:rsidR="00DA4253">
        <w:rPr>
          <w:rFonts w:ascii="標楷體" w:eastAsia="標楷體" w:hint="eastAsia"/>
          <w:b/>
          <w:bCs/>
          <w:caps/>
          <w:sz w:val="28"/>
          <w:szCs w:val="28"/>
        </w:rPr>
        <w:t>2</w:t>
      </w:r>
      <w:bookmarkStart w:id="0" w:name="_GoBack"/>
      <w:bookmarkEnd w:id="0"/>
      <w:r w:rsidRPr="006B2E4F">
        <w:rPr>
          <w:rFonts w:ascii="標楷體" w:eastAsia="標楷體" w:hint="eastAsia"/>
          <w:b/>
          <w:bCs/>
          <w:caps/>
          <w:sz w:val="28"/>
          <w:szCs w:val="28"/>
        </w:rPr>
        <w:t>學期校務行事曆</w:t>
      </w:r>
    </w:p>
    <w:tbl>
      <w:tblPr>
        <w:tblW w:w="97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6"/>
        <w:gridCol w:w="672"/>
        <w:gridCol w:w="1632"/>
        <w:gridCol w:w="1752"/>
        <w:gridCol w:w="1752"/>
        <w:gridCol w:w="1752"/>
        <w:gridCol w:w="1752"/>
      </w:tblGrid>
      <w:tr w:rsidR="008D422E" w:rsidRPr="008D422E">
        <w:trPr>
          <w:trHeight w:val="526"/>
        </w:trPr>
        <w:tc>
          <w:tcPr>
            <w:tcW w:w="436" w:type="dxa"/>
            <w:vAlign w:val="center"/>
          </w:tcPr>
          <w:p w:rsidR="0048688A" w:rsidRPr="008D422E" w:rsidRDefault="0048688A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int="eastAsia"/>
                <w:sz w:val="20"/>
                <w:szCs w:val="20"/>
              </w:rPr>
              <w:t>週</w:t>
            </w:r>
            <w:proofErr w:type="gramEnd"/>
            <w:r w:rsidRPr="008D422E">
              <w:rPr>
                <w:rFonts w:ascii="標楷體" w:eastAsia="標楷體" w:hint="eastAsia"/>
                <w:sz w:val="20"/>
                <w:szCs w:val="20"/>
              </w:rPr>
              <w:t>別</w:t>
            </w:r>
          </w:p>
        </w:tc>
        <w:tc>
          <w:tcPr>
            <w:tcW w:w="672" w:type="dxa"/>
            <w:vAlign w:val="center"/>
          </w:tcPr>
          <w:p w:rsidR="0048688A" w:rsidRPr="008D422E" w:rsidRDefault="0048688A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起訖</w:t>
            </w:r>
          </w:p>
          <w:p w:rsidR="0048688A" w:rsidRPr="008D422E" w:rsidRDefault="0048688A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1632" w:type="dxa"/>
            <w:vAlign w:val="center"/>
          </w:tcPr>
          <w:p w:rsidR="0048688A" w:rsidRPr="008D422E" w:rsidRDefault="0048688A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教務處</w:t>
            </w:r>
            <w:proofErr w:type="gramStart"/>
            <w:r w:rsidRPr="008D422E">
              <w:rPr>
                <w:rFonts w:ascii="標楷體" w:eastAsia="標楷體" w:hint="eastAsia"/>
                <w:sz w:val="20"/>
                <w:szCs w:val="20"/>
              </w:rPr>
              <w:t>•</w:t>
            </w:r>
            <w:proofErr w:type="gramEnd"/>
            <w:r w:rsidRPr="008D422E">
              <w:rPr>
                <w:rFonts w:ascii="標楷體" w:eastAsia="標楷體" w:hint="eastAsia"/>
                <w:sz w:val="20"/>
                <w:szCs w:val="20"/>
              </w:rPr>
              <w:t>補校</w:t>
            </w:r>
          </w:p>
        </w:tc>
        <w:tc>
          <w:tcPr>
            <w:tcW w:w="1752" w:type="dxa"/>
            <w:vAlign w:val="center"/>
          </w:tcPr>
          <w:p w:rsidR="0048688A" w:rsidRPr="008D422E" w:rsidRDefault="0048688A" w:rsidP="00616D50">
            <w:pPr>
              <w:adjustRightInd w:val="0"/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學生事務處</w:t>
            </w:r>
          </w:p>
        </w:tc>
        <w:tc>
          <w:tcPr>
            <w:tcW w:w="1752" w:type="dxa"/>
            <w:vAlign w:val="center"/>
          </w:tcPr>
          <w:p w:rsidR="0048688A" w:rsidRPr="008D422E" w:rsidRDefault="0048688A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總務處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vAlign w:val="center"/>
          </w:tcPr>
          <w:p w:rsidR="0048688A" w:rsidRPr="008D422E" w:rsidRDefault="0048688A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輔導室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48688A" w:rsidRPr="008D422E" w:rsidRDefault="00FE6348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午餐.分校</w:t>
            </w:r>
          </w:p>
        </w:tc>
      </w:tr>
      <w:tr w:rsidR="008D422E" w:rsidRPr="008D422E">
        <w:trPr>
          <w:cantSplit/>
          <w:trHeight w:val="4257"/>
        </w:trPr>
        <w:tc>
          <w:tcPr>
            <w:tcW w:w="436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72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2/12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2/18</w:t>
            </w:r>
          </w:p>
        </w:tc>
        <w:tc>
          <w:tcPr>
            <w:tcW w:w="163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.開學日2/13、補校註冊2/13。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二.參加三項課輔學生調查統計。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三.2/15校務會議。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四.本土語開始實施2/11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 xml:space="preserve"> 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五.2/18補上班課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.2/13友善校園    </w:t>
            </w:r>
          </w:p>
          <w:p w:rsidR="008D422E" w:rsidRPr="008D422E" w:rsidRDefault="008D422E" w:rsidP="00616D50">
            <w:pPr>
              <w:pStyle w:val="ac"/>
              <w:adjustRightInd w:val="0"/>
              <w:snapToGrid w:val="0"/>
              <w:ind w:leftChars="0" w:left="405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二.2/13放學路隊</w:t>
            </w:r>
          </w:p>
          <w:p w:rsidR="008D422E" w:rsidRPr="008D422E" w:rsidRDefault="008D422E" w:rsidP="00616D50">
            <w:pPr>
              <w:pStyle w:val="ac"/>
              <w:adjustRightInd w:val="0"/>
              <w:snapToGrid w:val="0"/>
              <w:ind w:leftChars="0" w:left="405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整編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三.選填社團(高年級)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四.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1-6年級開始進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  行身高、體重視  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  力測量、頭蝨檢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  查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五.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學生平安保險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  人數調查及填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  報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>清掃學生活動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>中心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三.請領三月份薪津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.參加特教課照 學生調查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二.高關懷二級輔導個案排定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三.故事志工期初會議2/14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四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.召開新生期初IEP會(2/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13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-3/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13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ind w:left="424" w:hangingChars="212" w:hanging="424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一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422E">
              <w:rPr>
                <w:rFonts w:eastAsia="標楷體"/>
                <w:sz w:val="20"/>
                <w:szCs w:val="20"/>
              </w:rPr>
              <w:t>全校供餐</w:t>
            </w:r>
            <w:r w:rsidRPr="008D422E">
              <w:rPr>
                <w:rFonts w:eastAsia="標楷體"/>
                <w:sz w:val="20"/>
                <w:szCs w:val="20"/>
              </w:rPr>
              <w:t>(</w:t>
            </w:r>
            <w:r w:rsidRPr="008D422E">
              <w:rPr>
                <w:rFonts w:eastAsia="標楷體" w:hint="eastAsia"/>
                <w:sz w:val="20"/>
                <w:szCs w:val="20"/>
              </w:rPr>
              <w:t>2/13</w:t>
            </w:r>
            <w:r w:rsidRPr="008D422E">
              <w:rPr>
                <w:rFonts w:eastAsia="標楷體"/>
                <w:sz w:val="20"/>
                <w:szCs w:val="20"/>
              </w:rPr>
              <w:t>)</w:t>
            </w:r>
          </w:p>
          <w:p w:rsidR="008D422E" w:rsidRPr="008D422E" w:rsidRDefault="008D422E" w:rsidP="00616D50">
            <w:pPr>
              <w:snapToGrid w:val="0"/>
              <w:ind w:left="424" w:hangingChars="212" w:hanging="424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二、午餐設備修繕需求經費申請。</w:t>
            </w:r>
          </w:p>
          <w:p w:rsidR="008D422E" w:rsidRPr="008D422E" w:rsidRDefault="008D422E" w:rsidP="00616D50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三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422E">
              <w:rPr>
                <w:rFonts w:eastAsia="標楷體" w:hint="eastAsia"/>
                <w:sz w:val="20"/>
                <w:szCs w:val="20"/>
              </w:rPr>
              <w:t>填報午餐貧困補助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四、2/18補課供餐</w:t>
            </w:r>
          </w:p>
        </w:tc>
      </w:tr>
      <w:tr w:rsidR="008D422E" w:rsidRPr="008D422E">
        <w:trPr>
          <w:cantSplit/>
          <w:trHeight w:val="3949"/>
        </w:trPr>
        <w:tc>
          <w:tcPr>
            <w:tcW w:w="436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二</w:t>
            </w:r>
          </w:p>
        </w:tc>
        <w:tc>
          <w:tcPr>
            <w:tcW w:w="672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2/19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2/25</w:t>
            </w:r>
          </w:p>
        </w:tc>
        <w:tc>
          <w:tcPr>
            <w:tcW w:w="163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 2/20</w:t>
            </w: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項課輔開始。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二.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性平課程</w:t>
            </w: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三.如何運用資訊工具(平台)豐厚教學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四.圖書室開放使用。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體適能檢測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選填社團(中年級；高年級)</w:t>
            </w:r>
          </w:p>
          <w:p w:rsidR="008D422E" w:rsidRPr="008D422E" w:rsidRDefault="008D422E" w:rsidP="00616D50">
            <w:pPr>
              <w:adjustRightInd w:val="0"/>
              <w:snapToGrid w:val="0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>綠色物品採購申報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.故事</w:t>
            </w: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志工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進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班</w:t>
            </w:r>
            <w:proofErr w:type="gramEnd"/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說故事2/21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二.特教課後照顧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開始2/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20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.高關懷個案二級輔導開始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四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.低落性情緒篩檢說明會議(五年級)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一、仁里分校環境整理。</w:t>
            </w:r>
          </w:p>
          <w:p w:rsidR="008D422E" w:rsidRPr="008D422E" w:rsidRDefault="008D422E" w:rsidP="00616D50">
            <w:pPr>
              <w:snapToGrid w:val="0"/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二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422E">
              <w:rPr>
                <w:rFonts w:eastAsia="標楷體" w:hint="eastAsia"/>
                <w:sz w:val="20"/>
                <w:szCs w:val="20"/>
              </w:rPr>
              <w:t>2</w:t>
            </w:r>
            <w:r w:rsidRPr="008D422E">
              <w:rPr>
                <w:rFonts w:eastAsia="標楷體" w:hint="eastAsia"/>
                <w:sz w:val="20"/>
                <w:szCs w:val="20"/>
              </w:rPr>
              <w:t>月份午餐滿意度調查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D422E" w:rsidRPr="008D422E" w:rsidRDefault="008D422E" w:rsidP="00616D50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三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422E">
              <w:rPr>
                <w:rFonts w:eastAsia="標楷體" w:hint="eastAsia"/>
                <w:sz w:val="20"/>
                <w:szCs w:val="20"/>
              </w:rPr>
              <w:t>申請校外教學午餐經費補助。</w:t>
            </w:r>
          </w:p>
        </w:tc>
      </w:tr>
      <w:tr w:rsidR="008D422E" w:rsidRPr="008D422E">
        <w:trPr>
          <w:cantSplit/>
          <w:trHeight w:val="1961"/>
        </w:trPr>
        <w:tc>
          <w:tcPr>
            <w:tcW w:w="436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三</w:t>
            </w:r>
          </w:p>
        </w:tc>
        <w:tc>
          <w:tcPr>
            <w:tcW w:w="672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2/26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3/4</w:t>
            </w:r>
          </w:p>
        </w:tc>
        <w:tc>
          <w:tcPr>
            <w:tcW w:w="163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bCs/>
                <w:sz w:val="20"/>
                <w:szCs w:val="20"/>
              </w:rPr>
              <w:t>.寒假作業優良頒獎。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bCs/>
                <w:sz w:val="20"/>
                <w:szCs w:val="20"/>
              </w:rPr>
              <w:t>二.</w:t>
            </w:r>
            <w:r w:rsidRPr="008D422E">
              <w:rPr>
                <w:rFonts w:ascii="標楷體" w:eastAsia="標楷體" w:hAnsi="標楷體"/>
                <w:bCs/>
                <w:sz w:val="20"/>
                <w:szCs w:val="20"/>
              </w:rPr>
              <w:t>2/27調整放假</w:t>
            </w:r>
            <w:r w:rsidRPr="008D422E">
              <w:rPr>
                <w:rFonts w:ascii="標楷體" w:eastAsia="標楷體" w:hAnsi="標楷體" w:hint="eastAsia"/>
                <w:bCs/>
                <w:sz w:val="20"/>
                <w:szCs w:val="20"/>
              </w:rPr>
              <w:t>228和平紀念日。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752" w:type="dxa"/>
          </w:tcPr>
          <w:p w:rsidR="008D422E" w:rsidRPr="008D422E" w:rsidRDefault="008D422E" w:rsidP="00616D50">
            <w:pPr>
              <w:pStyle w:val="ac"/>
              <w:numPr>
                <w:ilvl w:val="0"/>
                <w:numId w:val="4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>/1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各項委員會暨運動會籌備會 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二.社團(高年級)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>公文</w:t>
            </w:r>
            <w:proofErr w:type="gramStart"/>
            <w:r w:rsidRPr="008D422E">
              <w:rPr>
                <w:rFonts w:ascii="標楷體" w:eastAsia="標楷體" w:hAnsi="標楷體"/>
                <w:sz w:val="20"/>
                <w:szCs w:val="20"/>
              </w:rPr>
              <w:t>稽</w:t>
            </w:r>
            <w:proofErr w:type="gramEnd"/>
            <w:r w:rsidRPr="008D422E">
              <w:rPr>
                <w:rFonts w:ascii="標楷體" w:eastAsia="標楷體" w:hAnsi="標楷體"/>
                <w:sz w:val="20"/>
                <w:szCs w:val="20"/>
              </w:rPr>
              <w:t>催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>召集畢業紀念冊編輯小組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>教育優先區委員會、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校舍安全檢核會議、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>應用社會回饋資源管理委員會會議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.目標學生家庭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訪視開始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二.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故事志工三月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排班表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.夜光天使照顧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班開始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五.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友善校園工作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執行小組」期初會議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六.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特教推行委員會(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3/1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一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422E">
              <w:rPr>
                <w:rFonts w:eastAsia="標楷體" w:hint="eastAsia"/>
                <w:sz w:val="20"/>
                <w:szCs w:val="20"/>
              </w:rPr>
              <w:t>收家長會費及贊助款。</w:t>
            </w:r>
          </w:p>
          <w:p w:rsidR="008D422E" w:rsidRPr="008D422E" w:rsidRDefault="008D422E" w:rsidP="00616D50">
            <w:pPr>
              <w:snapToGrid w:val="0"/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二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422E">
              <w:rPr>
                <w:rFonts w:eastAsia="標楷體" w:hint="eastAsia"/>
                <w:sz w:val="20"/>
                <w:szCs w:val="20"/>
              </w:rPr>
              <w:t>核算</w:t>
            </w:r>
            <w:r w:rsidRPr="008D422E">
              <w:rPr>
                <w:rFonts w:eastAsia="標楷體" w:hint="eastAsia"/>
                <w:sz w:val="20"/>
                <w:szCs w:val="20"/>
              </w:rPr>
              <w:t>2</w:t>
            </w:r>
            <w:r w:rsidRPr="008D422E">
              <w:rPr>
                <w:rFonts w:eastAsia="標楷體" w:hint="eastAsia"/>
                <w:sz w:val="20"/>
                <w:szCs w:val="20"/>
              </w:rPr>
              <w:t>月教職員工午餐費</w:t>
            </w:r>
          </w:p>
          <w:p w:rsidR="008D422E" w:rsidRPr="008D422E" w:rsidRDefault="008D422E" w:rsidP="00616D50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/>
                <w:sz w:val="20"/>
                <w:szCs w:val="20"/>
              </w:rPr>
              <w:t>三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8D422E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8D422E">
              <w:rPr>
                <w:rFonts w:eastAsia="標楷體" w:hint="eastAsia"/>
                <w:sz w:val="20"/>
                <w:szCs w:val="20"/>
              </w:rPr>
              <w:t>申購</w:t>
            </w:r>
          </w:p>
          <w:p w:rsidR="008D422E" w:rsidRPr="008D422E" w:rsidRDefault="008D422E" w:rsidP="00616D50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四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422E">
              <w:rPr>
                <w:rFonts w:eastAsia="標楷體" w:hint="eastAsia"/>
                <w:sz w:val="20"/>
                <w:szCs w:val="20"/>
              </w:rPr>
              <w:t>午餐推行委員</w:t>
            </w:r>
            <w:r w:rsidRPr="008D422E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8D422E">
              <w:rPr>
                <w:rFonts w:eastAsia="標楷體" w:hint="eastAsia"/>
                <w:sz w:val="20"/>
                <w:szCs w:val="20"/>
              </w:rPr>
              <w:t>會</w:t>
            </w:r>
            <w:r w:rsidRPr="008D422E">
              <w:rPr>
                <w:rFonts w:eastAsia="標楷體" w:hint="eastAsia"/>
                <w:sz w:val="20"/>
                <w:szCs w:val="20"/>
              </w:rPr>
              <w:t>(3/1)</w:t>
            </w:r>
          </w:p>
        </w:tc>
      </w:tr>
      <w:tr w:rsidR="008D422E" w:rsidRPr="008D422E">
        <w:trPr>
          <w:cantSplit/>
          <w:trHeight w:val="1702"/>
        </w:trPr>
        <w:tc>
          <w:tcPr>
            <w:tcW w:w="436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672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3/5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3/11</w:t>
            </w:r>
          </w:p>
        </w:tc>
        <w:tc>
          <w:tcPr>
            <w:tcW w:w="163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bCs/>
                <w:sz w:val="20"/>
                <w:szCs w:val="20"/>
              </w:rPr>
              <w:t>.電腦教室檢整。</w:t>
            </w:r>
          </w:p>
          <w:p w:rsidR="008D422E" w:rsidRPr="008D422E" w:rsidRDefault="00547C3D" w:rsidP="00616D50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8D422E">
              <w:rPr>
                <w:rFonts w:ascii="標楷體" w:eastAsia="標楷體" w:hAnsi="標楷體" w:hint="eastAsia"/>
                <w:bCs/>
                <w:sz w:val="20"/>
                <w:szCs w:val="20"/>
              </w:rPr>
              <w:t>.縣英語動態比賽選手初選。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.3/6班會(</w:t>
            </w: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二.3/8</w:t>
            </w:r>
            <w:r w:rsidRPr="008D422E">
              <w:rPr>
                <w:rFonts w:ascii="標楷體" w:eastAsia="標楷體" w:hAnsi="標楷體" w:hint="eastAsia"/>
                <w:sz w:val="20"/>
              </w:rPr>
              <w:t>跟</w:t>
            </w:r>
            <w:proofErr w:type="gramStart"/>
            <w:r w:rsidRPr="008D422E">
              <w:rPr>
                <w:rFonts w:ascii="標楷體" w:eastAsia="標楷體" w:hAnsi="標楷體" w:hint="eastAsia"/>
                <w:sz w:val="20"/>
              </w:rPr>
              <w:t>騷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</w:rPr>
              <w:t>法教師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</w:rPr>
              <w:t xml:space="preserve">   研習</w:t>
            </w:r>
          </w:p>
          <w:p w:rsidR="008D422E" w:rsidRPr="008D422E" w:rsidRDefault="008D422E" w:rsidP="00616D50">
            <w:pPr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三.社團(中年級；高年級)</w:t>
            </w:r>
          </w:p>
          <w:p w:rsidR="008D422E" w:rsidRPr="008D422E" w:rsidRDefault="008D422E" w:rsidP="00616D50">
            <w:pPr>
              <w:pStyle w:val="3"/>
              <w:shd w:val="clear" w:color="auto" w:fill="FFFFFF"/>
              <w:snapToGrid w:val="0"/>
              <w:spacing w:line="240" w:lineRule="auto"/>
              <w:rPr>
                <w:rFonts w:ascii="微軟正黑體" w:eastAsia="微軟正黑體" w:hAnsi="微軟正黑體"/>
                <w:b w:val="0"/>
                <w:kern w:val="0"/>
                <w:sz w:val="26"/>
                <w:szCs w:val="26"/>
              </w:rPr>
            </w:pPr>
            <w:r w:rsidRPr="008D422E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四.</w:t>
            </w:r>
            <w:r w:rsidRPr="008D422E">
              <w:rPr>
                <w:rFonts w:ascii="標楷體" w:eastAsia="標楷體" w:hAnsi="標楷體" w:hint="eastAsia"/>
                <w:b w:val="0"/>
                <w:sz w:val="20"/>
              </w:rPr>
              <w:t>免洗餐具及包裝飲用水減量情形填報</w:t>
            </w:r>
          </w:p>
          <w:p w:rsidR="008D422E" w:rsidRPr="008D422E" w:rsidRDefault="008D422E" w:rsidP="00616D50">
            <w:pPr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>花木修剪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二.監視系統檢整。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ind w:left="360" w:hanging="36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.資優鑑定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初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選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評量測驗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3/11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一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422E">
              <w:rPr>
                <w:rFonts w:eastAsia="標楷體" w:hint="eastAsia"/>
                <w:sz w:val="20"/>
                <w:szCs w:val="20"/>
              </w:rPr>
              <w:t>發</w:t>
            </w:r>
            <w:r w:rsidRPr="008D422E">
              <w:rPr>
                <w:rFonts w:eastAsia="標楷體"/>
                <w:sz w:val="20"/>
                <w:szCs w:val="20"/>
              </w:rPr>
              <w:t>家長會費</w:t>
            </w:r>
            <w:proofErr w:type="gramStart"/>
            <w:r w:rsidRPr="008D422E">
              <w:rPr>
                <w:rFonts w:eastAsia="標楷體" w:hint="eastAsia"/>
                <w:sz w:val="20"/>
                <w:szCs w:val="20"/>
              </w:rPr>
              <w:t>未繳催</w:t>
            </w:r>
            <w:r w:rsidRPr="008D422E">
              <w:rPr>
                <w:rFonts w:eastAsia="標楷體"/>
                <w:sz w:val="20"/>
                <w:szCs w:val="20"/>
              </w:rPr>
              <w:t>收</w:t>
            </w:r>
            <w:proofErr w:type="gramEnd"/>
            <w:r w:rsidRPr="008D422E">
              <w:rPr>
                <w:rFonts w:eastAsia="標楷體" w:hint="eastAsia"/>
                <w:sz w:val="20"/>
                <w:szCs w:val="20"/>
              </w:rPr>
              <w:t>單</w:t>
            </w:r>
          </w:p>
          <w:p w:rsidR="008D422E" w:rsidRPr="008D422E" w:rsidRDefault="008D422E" w:rsidP="00616D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8D422E" w:rsidRPr="008D422E">
        <w:trPr>
          <w:cantSplit/>
          <w:trHeight w:val="735"/>
        </w:trPr>
        <w:tc>
          <w:tcPr>
            <w:tcW w:w="436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五</w:t>
            </w:r>
          </w:p>
        </w:tc>
        <w:tc>
          <w:tcPr>
            <w:tcW w:w="672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3/12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3/18</w:t>
            </w:r>
          </w:p>
        </w:tc>
        <w:tc>
          <w:tcPr>
            <w:tcW w:w="1632" w:type="dxa"/>
          </w:tcPr>
          <w:p w:rsidR="008D422E" w:rsidRPr="008D422E" w:rsidRDefault="008D422E" w:rsidP="00616D50">
            <w:pPr>
              <w:pStyle w:val="ac"/>
              <w:numPr>
                <w:ilvl w:val="0"/>
                <w:numId w:val="47"/>
              </w:numPr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宜昌大文豪徵文。</w:t>
            </w:r>
          </w:p>
          <w:p w:rsidR="008D422E" w:rsidRPr="008D422E" w:rsidRDefault="008D422E" w:rsidP="00616D50">
            <w:pPr>
              <w:pStyle w:val="ac"/>
              <w:numPr>
                <w:ilvl w:val="0"/>
                <w:numId w:val="47"/>
              </w:numPr>
              <w:snapToGrid w:val="0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b/>
                <w:sz w:val="20"/>
                <w:szCs w:val="20"/>
              </w:rPr>
              <w:t>3/13</w:t>
            </w:r>
            <w:proofErr w:type="gramStart"/>
            <w:r w:rsidRPr="008D422E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proofErr w:type="gramEnd"/>
            <w:r w:rsidRPr="008D422E">
              <w:rPr>
                <w:rFonts w:ascii="標楷體" w:eastAsia="標楷體" w:hAnsi="標楷體" w:hint="eastAsia"/>
                <w:b/>
                <w:sz w:val="20"/>
                <w:szCs w:val="20"/>
              </w:rPr>
              <w:t>年級國語朗讀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D422E">
              <w:rPr>
                <w:rFonts w:ascii="標楷體" w:eastAsia="標楷體" w:hAnsi="標楷體" w:hint="eastAsia"/>
                <w:sz w:val="20"/>
              </w:rPr>
              <w:t>營養教育宣導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8D422E">
              <w:rPr>
                <w:rFonts w:ascii="標楷體" w:eastAsia="標楷體" w:hAnsi="標楷體" w:hint="eastAsia"/>
                <w:sz w:val="20"/>
              </w:rPr>
              <w:t xml:space="preserve">   及健康促進(視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8D422E">
              <w:rPr>
                <w:rFonts w:ascii="標楷體" w:eastAsia="標楷體" w:hAnsi="標楷體" w:hint="eastAsia"/>
                <w:sz w:val="20"/>
              </w:rPr>
              <w:t xml:space="preserve">   力保健)宣導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二.3/15</w:t>
            </w:r>
            <w:r w:rsidRPr="008D422E">
              <w:rPr>
                <w:rFonts w:ascii="標楷體" w:eastAsia="標楷體" w:hAnsi="標楷體" w:hint="eastAsia"/>
                <w:sz w:val="20"/>
              </w:rPr>
              <w:t>交通安全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8D422E">
              <w:rPr>
                <w:rFonts w:ascii="標楷體" w:eastAsia="標楷體" w:hAnsi="標楷體" w:hint="eastAsia"/>
                <w:sz w:val="20"/>
              </w:rPr>
              <w:t xml:space="preserve">   教師研習、教師 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</w:rPr>
              <w:t xml:space="preserve">   會會員大會</w:t>
            </w:r>
          </w:p>
          <w:p w:rsidR="008D422E" w:rsidRPr="008D422E" w:rsidRDefault="008D422E" w:rsidP="00616D50">
            <w:pPr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三.社團(高年級)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四.3/13繳交品格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  小天使名單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numPr>
                <w:ilvl w:val="0"/>
                <w:numId w:val="24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消防幫浦測試</w:t>
            </w:r>
          </w:p>
          <w:p w:rsidR="008D422E" w:rsidRPr="008D422E" w:rsidRDefault="008D422E" w:rsidP="00616D50">
            <w:pPr>
              <w:numPr>
                <w:ilvl w:val="0"/>
                <w:numId w:val="24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8D422E" w:rsidRPr="008D422E" w:rsidRDefault="008D422E" w:rsidP="00616D50">
            <w:pPr>
              <w:numPr>
                <w:ilvl w:val="0"/>
                <w:numId w:val="24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請領四月份薪津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ind w:leftChars="8" w:left="309" w:hangingChars="145" w:hanging="29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一、營養教育宣導</w:t>
            </w:r>
            <w:r w:rsidRPr="008D422E">
              <w:rPr>
                <w:rFonts w:eastAsia="標楷體" w:hint="eastAsia"/>
                <w:sz w:val="20"/>
                <w:szCs w:val="20"/>
              </w:rPr>
              <w:t>(3/13)</w:t>
            </w:r>
          </w:p>
          <w:p w:rsidR="008D422E" w:rsidRPr="008D422E" w:rsidRDefault="008D422E" w:rsidP="00616D50">
            <w:pPr>
              <w:snapToGrid w:val="0"/>
              <w:ind w:leftChars="8" w:left="309" w:hangingChars="145" w:hanging="290"/>
              <w:rPr>
                <w:rFonts w:eastAsia="標楷體"/>
                <w:sz w:val="20"/>
                <w:szCs w:val="20"/>
              </w:rPr>
            </w:pPr>
          </w:p>
        </w:tc>
      </w:tr>
      <w:tr w:rsidR="008D422E" w:rsidRPr="008D422E">
        <w:trPr>
          <w:cantSplit/>
          <w:trHeight w:val="735"/>
        </w:trPr>
        <w:tc>
          <w:tcPr>
            <w:tcW w:w="436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六</w:t>
            </w:r>
          </w:p>
        </w:tc>
        <w:tc>
          <w:tcPr>
            <w:tcW w:w="672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3/19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3/25</w:t>
            </w:r>
          </w:p>
        </w:tc>
        <w:tc>
          <w:tcPr>
            <w:tcW w:w="163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.補校第一次評量。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二.雙語教學單元設計-評量與</w:t>
            </w: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規準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三.3/25補上班課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.3/22運動會彩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  排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二.3/24運動會預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  演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>3/25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運動會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四.社團(中年級；高年級)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辦理消防設備檢修</w:t>
            </w:r>
          </w:p>
          <w:p w:rsidR="008D422E" w:rsidRPr="008D422E" w:rsidRDefault="008D422E" w:rsidP="00616D50">
            <w:pPr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第一季工友考核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ind w:leftChars="-24" w:left="296" w:hangingChars="177" w:hanging="354"/>
              <w:rPr>
                <w:rFonts w:eastAsia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D422E">
              <w:rPr>
                <w:rFonts w:eastAsia="標楷體"/>
                <w:sz w:val="20"/>
                <w:szCs w:val="20"/>
              </w:rPr>
              <w:t>.</w:t>
            </w:r>
            <w:r w:rsidRPr="008D422E">
              <w:rPr>
                <w:rFonts w:eastAsia="標楷體"/>
                <w:sz w:val="20"/>
                <w:szCs w:val="20"/>
              </w:rPr>
              <w:t>低落性情緒篩檢</w:t>
            </w:r>
            <w:r w:rsidRPr="008D422E">
              <w:rPr>
                <w:rFonts w:eastAsia="標楷體"/>
                <w:sz w:val="20"/>
                <w:szCs w:val="20"/>
              </w:rPr>
              <w:t>(</w:t>
            </w:r>
            <w:proofErr w:type="gramStart"/>
            <w:r w:rsidRPr="008D422E">
              <w:rPr>
                <w:rFonts w:eastAsia="標楷體"/>
                <w:sz w:val="20"/>
                <w:szCs w:val="20"/>
              </w:rPr>
              <w:t>複</w:t>
            </w:r>
            <w:proofErr w:type="gramEnd"/>
            <w:r w:rsidRPr="008D422E">
              <w:rPr>
                <w:rFonts w:eastAsia="標楷體"/>
                <w:sz w:val="20"/>
                <w:szCs w:val="20"/>
              </w:rPr>
              <w:t>篩</w:t>
            </w:r>
            <w:r w:rsidRPr="008D422E">
              <w:rPr>
                <w:rFonts w:eastAsia="標楷體"/>
                <w:sz w:val="20"/>
                <w:szCs w:val="20"/>
              </w:rPr>
              <w:t>)(</w:t>
            </w:r>
            <w:r w:rsidRPr="008D422E">
              <w:rPr>
                <w:rFonts w:eastAsia="標楷體"/>
                <w:sz w:val="20"/>
                <w:szCs w:val="20"/>
              </w:rPr>
              <w:t>五年級</w:t>
            </w:r>
            <w:r w:rsidRPr="008D422E">
              <w:rPr>
                <w:rFonts w:eastAsia="標楷體"/>
                <w:sz w:val="20"/>
                <w:szCs w:val="20"/>
              </w:rPr>
              <w:t>)</w:t>
            </w:r>
          </w:p>
          <w:p w:rsidR="008D422E" w:rsidRPr="008D422E" w:rsidRDefault="008D422E" w:rsidP="00616D50">
            <w:pPr>
              <w:snapToGrid w:val="0"/>
              <w:ind w:leftChars="-24" w:left="296" w:hangingChars="177" w:hanging="354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/>
                <w:sz w:val="20"/>
                <w:szCs w:val="20"/>
              </w:rPr>
              <w:t>二</w:t>
            </w:r>
            <w:r w:rsidRPr="008D422E">
              <w:rPr>
                <w:rFonts w:eastAsia="標楷體"/>
                <w:sz w:val="20"/>
                <w:szCs w:val="20"/>
              </w:rPr>
              <w:t>.</w:t>
            </w:r>
            <w:r w:rsidRPr="008D422E">
              <w:rPr>
                <w:rFonts w:eastAsia="標楷體"/>
                <w:sz w:val="20"/>
                <w:szCs w:val="20"/>
              </w:rPr>
              <w:t>公告資優鑑定初選結果</w:t>
            </w:r>
            <w:r w:rsidRPr="008D422E">
              <w:rPr>
                <w:rFonts w:eastAsia="標楷體"/>
                <w:sz w:val="20"/>
                <w:szCs w:val="20"/>
              </w:rPr>
              <w:t>(</w:t>
            </w:r>
            <w:r w:rsidRPr="008D422E">
              <w:rPr>
                <w:rFonts w:eastAsia="標楷體" w:hint="eastAsia"/>
                <w:sz w:val="20"/>
                <w:szCs w:val="20"/>
              </w:rPr>
              <w:t>3/21</w:t>
            </w:r>
            <w:r w:rsidRPr="008D422E">
              <w:rPr>
                <w:rFonts w:eastAsia="標楷體"/>
                <w:sz w:val="20"/>
                <w:szCs w:val="20"/>
              </w:rPr>
              <w:t>)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三.生命教育多元活動(</w:t>
            </w:r>
            <w:proofErr w:type="gramStart"/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【四年級】</w:t>
            </w:r>
          </w:p>
          <w:p w:rsidR="008D422E" w:rsidRPr="008D422E" w:rsidRDefault="008D422E" w:rsidP="00616D50">
            <w:pPr>
              <w:snapToGrid w:val="0"/>
              <w:ind w:leftChars="-24" w:left="296" w:hangingChars="177" w:hanging="354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一、仁里分校環境整理</w:t>
            </w:r>
          </w:p>
          <w:p w:rsidR="008D422E" w:rsidRPr="008D422E" w:rsidRDefault="008D422E" w:rsidP="00616D50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/>
                <w:sz w:val="20"/>
                <w:szCs w:val="20"/>
              </w:rPr>
              <w:t>二</w:t>
            </w:r>
            <w:r w:rsidRPr="008D422E">
              <w:rPr>
                <w:rFonts w:eastAsia="標楷體" w:hint="eastAsia"/>
                <w:sz w:val="20"/>
                <w:szCs w:val="20"/>
              </w:rPr>
              <w:t>、</w:t>
            </w:r>
            <w:r w:rsidRPr="008D422E">
              <w:rPr>
                <w:rFonts w:eastAsia="標楷體" w:hint="eastAsia"/>
                <w:sz w:val="20"/>
                <w:szCs w:val="20"/>
              </w:rPr>
              <w:t>3/25</w:t>
            </w:r>
            <w:r w:rsidRPr="008D422E">
              <w:rPr>
                <w:rFonts w:eastAsia="標楷體" w:hint="eastAsia"/>
                <w:sz w:val="20"/>
                <w:szCs w:val="20"/>
              </w:rPr>
              <w:t>補課供餐</w:t>
            </w:r>
          </w:p>
        </w:tc>
      </w:tr>
      <w:tr w:rsidR="008D422E" w:rsidRPr="008D422E">
        <w:trPr>
          <w:cantSplit/>
          <w:trHeight w:val="1125"/>
        </w:trPr>
        <w:tc>
          <w:tcPr>
            <w:tcW w:w="436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七</w:t>
            </w:r>
          </w:p>
        </w:tc>
        <w:tc>
          <w:tcPr>
            <w:tcW w:w="672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3/26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4/1</w:t>
            </w:r>
          </w:p>
        </w:tc>
        <w:tc>
          <w:tcPr>
            <w:tcW w:w="1632" w:type="dxa"/>
          </w:tcPr>
          <w:p w:rsidR="008D422E" w:rsidRPr="008D422E" w:rsidRDefault="008D422E" w:rsidP="00616D50">
            <w:pPr>
              <w:pStyle w:val="ac"/>
              <w:numPr>
                <w:ilvl w:val="0"/>
                <w:numId w:val="48"/>
              </w:numPr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期中命題審、教師專業社群。</w:t>
            </w:r>
          </w:p>
          <w:p w:rsidR="008D422E" w:rsidRPr="008D422E" w:rsidRDefault="008D422E" w:rsidP="00616D50">
            <w:pPr>
              <w:pStyle w:val="ac"/>
              <w:numPr>
                <w:ilvl w:val="0"/>
                <w:numId w:val="48"/>
              </w:numPr>
              <w:snapToGrid w:val="0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b/>
                <w:sz w:val="20"/>
                <w:szCs w:val="20"/>
              </w:rPr>
              <w:t>3/27校內數學競賽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三.畢業典禮籌備會(與六年級導師)。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b/>
                <w:sz w:val="20"/>
                <w:szCs w:val="20"/>
              </w:rPr>
              <w:t>四.3/30.3/31新生審核作業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.社團(高年級) </w:t>
            </w:r>
          </w:p>
          <w:p w:rsidR="008D422E" w:rsidRPr="008D422E" w:rsidRDefault="008D422E" w:rsidP="00616D50">
            <w:pPr>
              <w:pStyle w:val="ac"/>
              <w:numPr>
                <w:ilvl w:val="0"/>
                <w:numId w:val="2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生活問卷調查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三.3/27交通安全</w:t>
            </w:r>
          </w:p>
          <w:p w:rsidR="008D422E" w:rsidRPr="008D422E" w:rsidRDefault="008D422E" w:rsidP="00616D50">
            <w:pPr>
              <w:pStyle w:val="ac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教育宣導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  <w:p w:rsidR="008D422E" w:rsidRPr="008D422E" w:rsidRDefault="008D422E" w:rsidP="00616D50">
            <w:pPr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開始清洗各班電扇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.故事志工四月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排班表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二.資優鑑定複選報名(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3/27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三.</w:t>
            </w:r>
            <w:proofErr w:type="gramStart"/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遊療團體</w:t>
            </w:r>
            <w:proofErr w:type="gramEnd"/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督導(3/29)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ind w:leftChars="-24" w:left="296" w:hangingChars="177" w:hanging="354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一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8D422E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8D422E">
              <w:rPr>
                <w:rFonts w:eastAsia="標楷體" w:hint="eastAsia"/>
                <w:sz w:val="20"/>
                <w:szCs w:val="20"/>
              </w:rPr>
              <w:t>申購</w:t>
            </w:r>
          </w:p>
          <w:p w:rsidR="008D422E" w:rsidRPr="008D422E" w:rsidRDefault="008D422E" w:rsidP="00616D50">
            <w:pPr>
              <w:snapToGrid w:val="0"/>
              <w:ind w:leftChars="-24" w:left="296" w:hangingChars="177" w:hanging="354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二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422E">
              <w:rPr>
                <w:rFonts w:eastAsia="標楷體" w:hint="eastAsia"/>
                <w:sz w:val="20"/>
                <w:szCs w:val="20"/>
              </w:rPr>
              <w:t>3</w:t>
            </w:r>
            <w:r w:rsidRPr="008D422E">
              <w:rPr>
                <w:rFonts w:eastAsia="標楷體" w:hint="eastAsia"/>
                <w:sz w:val="20"/>
                <w:szCs w:val="20"/>
              </w:rPr>
              <w:t>月份午餐滿意度調查</w:t>
            </w:r>
          </w:p>
        </w:tc>
      </w:tr>
      <w:tr w:rsidR="008D422E" w:rsidRPr="008D422E">
        <w:trPr>
          <w:cantSplit/>
          <w:trHeight w:val="1417"/>
        </w:trPr>
        <w:tc>
          <w:tcPr>
            <w:tcW w:w="436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八</w:t>
            </w:r>
          </w:p>
        </w:tc>
        <w:tc>
          <w:tcPr>
            <w:tcW w:w="672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4/2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4/8</w:t>
            </w:r>
          </w:p>
        </w:tc>
        <w:tc>
          <w:tcPr>
            <w:tcW w:w="163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>4/3調整放假、4/4兒童節、4/5清明節。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社團(中年級；高年級)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8D422E">
              <w:rPr>
                <w:rFonts w:ascii="標楷體" w:eastAsia="標楷體" w:hAnsi="標楷體" w:hint="eastAsia"/>
                <w:sz w:val="20"/>
              </w:rPr>
              <w:t xml:space="preserve"> 免洗餐具及包裝飲用水減量情形填報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8D422E" w:rsidRPr="008D422E" w:rsidRDefault="008D422E" w:rsidP="00616D50">
            <w:pPr>
              <w:numPr>
                <w:ilvl w:val="0"/>
                <w:numId w:val="27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遊樂器材安全檢查</w:t>
            </w:r>
          </w:p>
          <w:p w:rsidR="008D422E" w:rsidRPr="008D422E" w:rsidRDefault="008D422E" w:rsidP="00616D50">
            <w:pPr>
              <w:numPr>
                <w:ilvl w:val="0"/>
                <w:numId w:val="27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清洗各班電扇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.諮商個案月報整理</w:t>
            </w:r>
          </w:p>
          <w:p w:rsidR="008D422E" w:rsidRPr="008D422E" w:rsidRDefault="008D422E" w:rsidP="00616D50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ind w:leftChars="-24" w:left="296" w:hangingChars="177" w:hanging="354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一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422E">
              <w:rPr>
                <w:rFonts w:eastAsia="標楷體" w:hint="eastAsia"/>
                <w:sz w:val="20"/>
                <w:szCs w:val="20"/>
              </w:rPr>
              <w:t>核算</w:t>
            </w:r>
            <w:r w:rsidRPr="008D422E">
              <w:rPr>
                <w:rFonts w:eastAsia="標楷體" w:hint="eastAsia"/>
                <w:sz w:val="20"/>
                <w:szCs w:val="20"/>
              </w:rPr>
              <w:t>3</w:t>
            </w:r>
            <w:r w:rsidRPr="008D422E">
              <w:rPr>
                <w:rFonts w:eastAsia="標楷體" w:hint="eastAsia"/>
                <w:sz w:val="20"/>
                <w:szCs w:val="20"/>
              </w:rPr>
              <w:t>月教師教職員午餐費</w:t>
            </w:r>
          </w:p>
          <w:p w:rsidR="008D422E" w:rsidRPr="008D422E" w:rsidRDefault="008D422E" w:rsidP="00616D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8D422E" w:rsidRPr="008D422E">
        <w:trPr>
          <w:cantSplit/>
          <w:trHeight w:val="1428"/>
        </w:trPr>
        <w:tc>
          <w:tcPr>
            <w:tcW w:w="436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九</w:t>
            </w:r>
          </w:p>
        </w:tc>
        <w:tc>
          <w:tcPr>
            <w:tcW w:w="672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4/9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4/15</w:t>
            </w:r>
          </w:p>
        </w:tc>
        <w:tc>
          <w:tcPr>
            <w:tcW w:w="163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 扶助教學研習(原班級)4/12。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.社團(高年級) 二.4/10防災教育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  宣導與演練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三.協助辦理全國   </w:t>
            </w:r>
          </w:p>
          <w:p w:rsidR="008D422E" w:rsidRPr="008D422E" w:rsidRDefault="008D422E" w:rsidP="00616D50">
            <w:pPr>
              <w:pStyle w:val="ac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戲劇比賽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四.4/14</w:t>
            </w: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洛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津國小回訪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>花木修剪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二.改善消防設備檢查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.情緒小團體(1)開始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二.</w:t>
            </w: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國中小資優</w:t>
            </w:r>
            <w:proofErr w:type="gramEnd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鑑定複選評量(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4/15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4/16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一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422E">
              <w:rPr>
                <w:rFonts w:eastAsia="標楷體" w:hint="eastAsia"/>
                <w:sz w:val="20"/>
                <w:szCs w:val="20"/>
              </w:rPr>
              <w:t>仁里分校環境整理</w:t>
            </w:r>
          </w:p>
        </w:tc>
      </w:tr>
      <w:tr w:rsidR="008D422E" w:rsidRPr="008D422E">
        <w:trPr>
          <w:cantSplit/>
        </w:trPr>
        <w:tc>
          <w:tcPr>
            <w:tcW w:w="436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672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4/16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/>
                <w:sz w:val="20"/>
                <w:szCs w:val="20"/>
              </w:rPr>
              <w:t>4/22</w:t>
            </w:r>
          </w:p>
        </w:tc>
        <w:tc>
          <w:tcPr>
            <w:tcW w:w="163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.期中評量4/18.4/19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二.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期中評量試題批改與作答分析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pStyle w:val="ac"/>
              <w:numPr>
                <w:ilvl w:val="0"/>
                <w:numId w:val="49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社團(中年級；高年級)</w:t>
            </w:r>
          </w:p>
          <w:p w:rsidR="008D422E" w:rsidRPr="008D422E" w:rsidRDefault="00547C3D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="008D422E" w:rsidRPr="008D422E">
              <w:rPr>
                <w:rFonts w:ascii="標楷體" w:eastAsia="標楷體" w:hAnsi="標楷體" w:hint="eastAsia"/>
                <w:sz w:val="20"/>
                <w:szCs w:val="20"/>
              </w:rPr>
              <w:t>4/21-24全國師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  生鄉土歌謠比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  賽（新竹）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numPr>
                <w:ilvl w:val="0"/>
                <w:numId w:val="29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清理活動中心地下室</w:t>
            </w:r>
          </w:p>
          <w:p w:rsidR="008D422E" w:rsidRPr="008D422E" w:rsidRDefault="008D422E" w:rsidP="00616D50">
            <w:pPr>
              <w:numPr>
                <w:ilvl w:val="0"/>
                <w:numId w:val="29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請領五月份薪津</w:t>
            </w:r>
          </w:p>
          <w:p w:rsidR="008D422E" w:rsidRPr="008D422E" w:rsidRDefault="008D422E" w:rsidP="00616D50">
            <w:pPr>
              <w:numPr>
                <w:ilvl w:val="0"/>
                <w:numId w:val="29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清洗水塔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.高關懷個案畢業</w:t>
            </w: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轉銜列冊</w:t>
            </w:r>
            <w:proofErr w:type="gramEnd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.故事志工第二次會議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三.生命教育多元活動(二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【五年級】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一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422E">
              <w:rPr>
                <w:rFonts w:eastAsia="標楷體" w:hint="eastAsia"/>
                <w:sz w:val="20"/>
                <w:szCs w:val="20"/>
              </w:rPr>
              <w:t>校外教學</w:t>
            </w:r>
            <w:proofErr w:type="gramStart"/>
            <w:r w:rsidRPr="008D422E">
              <w:rPr>
                <w:rFonts w:eastAsia="標楷體" w:hint="eastAsia"/>
                <w:sz w:val="20"/>
                <w:szCs w:val="20"/>
              </w:rPr>
              <w:t>午餐退餐登記</w:t>
            </w:r>
            <w:proofErr w:type="gramEnd"/>
          </w:p>
        </w:tc>
      </w:tr>
      <w:tr w:rsidR="008D422E" w:rsidRPr="008D422E">
        <w:trPr>
          <w:cantSplit/>
        </w:trPr>
        <w:tc>
          <w:tcPr>
            <w:tcW w:w="436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十一</w:t>
            </w:r>
          </w:p>
        </w:tc>
        <w:tc>
          <w:tcPr>
            <w:tcW w:w="672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/>
                <w:sz w:val="20"/>
                <w:szCs w:val="20"/>
              </w:rPr>
              <w:t>4/23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/>
                <w:sz w:val="20"/>
                <w:szCs w:val="20"/>
              </w:rPr>
              <w:t>~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/>
                <w:sz w:val="20"/>
                <w:szCs w:val="20"/>
              </w:rPr>
              <w:t>4/29</w:t>
            </w:r>
          </w:p>
        </w:tc>
        <w:tc>
          <w:tcPr>
            <w:tcW w:w="163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.低年級習作調</w:t>
            </w: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>花蓮縣科展比賽4/28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8D422E">
              <w:rPr>
                <w:rFonts w:hint="eastAsia"/>
              </w:rPr>
              <w:t xml:space="preserve"> 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字音字形檢測(1-5年級)、六年級性平課程(二)</w:t>
            </w:r>
          </w:p>
          <w:p w:rsidR="008D422E" w:rsidRPr="008D422E" w:rsidRDefault="008D422E" w:rsidP="00616D50">
            <w:pPr>
              <w:snapToGrid w:val="0"/>
              <w:rPr>
                <w:rFonts w:hAnsi="標楷體"/>
                <w:b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b/>
                <w:sz w:val="20"/>
                <w:szCs w:val="20"/>
              </w:rPr>
              <w:t>四.4/27.4/28額滿學校新生報到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 社團(高年級)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D460D"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4/2</w:t>
            </w:r>
            <w:r w:rsidR="004D460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4D460D" w:rsidRPr="008D422E">
              <w:rPr>
                <w:rFonts w:ascii="標楷體" w:eastAsia="標楷體" w:hAnsi="標楷體" w:hint="eastAsia"/>
                <w:sz w:val="20"/>
                <w:szCs w:val="20"/>
              </w:rPr>
              <w:t>校外教學</w:t>
            </w:r>
            <w:r w:rsidR="00547C3D">
              <w:rPr>
                <w:rFonts w:ascii="標楷體" w:eastAsia="標楷體" w:hAnsi="標楷體" w:hint="eastAsia"/>
                <w:sz w:val="20"/>
                <w:szCs w:val="20"/>
              </w:rPr>
              <w:t>暨</w:t>
            </w:r>
            <w:r w:rsidR="00547C3D" w:rsidRPr="008D422E">
              <w:rPr>
                <w:rFonts w:ascii="標楷體" w:eastAsia="標楷體" w:hAnsi="標楷體" w:hint="eastAsia"/>
                <w:sz w:val="20"/>
                <w:szCs w:val="20"/>
              </w:rPr>
              <w:t>交通安全教育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三.裕元</w:t>
            </w: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盃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直笛比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  賽4/28-4/29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  (台中)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四.4/28、4/29鼓隊 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  校外交流、比賽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8D422E" w:rsidRPr="008D422E" w:rsidRDefault="008D422E" w:rsidP="00616D50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照明設備檢修</w:t>
            </w:r>
          </w:p>
          <w:p w:rsidR="008D422E" w:rsidRPr="008D422E" w:rsidRDefault="008D422E" w:rsidP="00616D50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頂樓排水孔清理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.親職教育講座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 xml:space="preserve">  （4/29）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二.情緒小團體(2)</w:t>
            </w:r>
          </w:p>
          <w:p w:rsidR="008D422E" w:rsidRPr="008D422E" w:rsidRDefault="008D422E" w:rsidP="00616D50">
            <w:pPr>
              <w:snapToGrid w:val="0"/>
              <w:ind w:left="360" w:hanging="36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三.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公告資優鑑定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結果(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25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四.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特教知能研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習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 xml:space="preserve">   (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26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一、</w:t>
            </w:r>
            <w:r w:rsidRPr="008D422E">
              <w:rPr>
                <w:rFonts w:eastAsia="標楷體" w:hint="eastAsia"/>
                <w:sz w:val="20"/>
                <w:szCs w:val="20"/>
              </w:rPr>
              <w:t>4</w:t>
            </w:r>
            <w:r w:rsidRPr="008D422E">
              <w:rPr>
                <w:rFonts w:eastAsia="標楷體" w:hint="eastAsia"/>
                <w:sz w:val="20"/>
                <w:szCs w:val="20"/>
              </w:rPr>
              <w:t>月份午餐滿意度調查</w:t>
            </w:r>
          </w:p>
          <w:p w:rsidR="008D422E" w:rsidRPr="008D422E" w:rsidRDefault="008D422E" w:rsidP="00616D50">
            <w:pPr>
              <w:snapToGrid w:val="0"/>
              <w:ind w:left="306" w:hangingChars="153" w:hanging="306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Pr="008D422E">
              <w:rPr>
                <w:rFonts w:eastAsia="標楷體" w:hint="eastAsia"/>
                <w:sz w:val="20"/>
                <w:szCs w:val="20"/>
              </w:rPr>
              <w:t>執行一到六年級校外教學學生午餐補助</w:t>
            </w:r>
            <w:r w:rsidRPr="008D422E">
              <w:rPr>
                <w:rFonts w:eastAsia="標楷體" w:hint="eastAsia"/>
                <w:sz w:val="20"/>
                <w:szCs w:val="20"/>
              </w:rPr>
              <w:t>(4/28)</w:t>
            </w:r>
          </w:p>
          <w:p w:rsidR="008D422E" w:rsidRPr="008D422E" w:rsidRDefault="008D422E" w:rsidP="00616D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8D422E" w:rsidRPr="008D422E">
        <w:trPr>
          <w:cantSplit/>
          <w:trHeight w:val="2075"/>
        </w:trPr>
        <w:tc>
          <w:tcPr>
            <w:tcW w:w="436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十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二</w:t>
            </w:r>
          </w:p>
        </w:tc>
        <w:tc>
          <w:tcPr>
            <w:tcW w:w="672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4/30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5/6</w:t>
            </w:r>
          </w:p>
        </w:tc>
        <w:tc>
          <w:tcPr>
            <w:tcW w:w="163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.中年級習作調</w:t>
            </w: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三.教科書各版本說明會暨領域會議5/3。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.社團(中年級；高年級)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 5/5跳蚤市場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四.</w:t>
            </w:r>
            <w:r w:rsidRPr="008D422E">
              <w:rPr>
                <w:rFonts w:ascii="標楷體" w:eastAsia="標楷體" w:hAnsi="標楷體" w:hint="eastAsia"/>
                <w:sz w:val="20"/>
              </w:rPr>
              <w:t xml:space="preserve"> 免洗餐具及包裝飲用水減量情形填報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8D422E" w:rsidRPr="008D422E" w:rsidRDefault="008D422E" w:rsidP="00616D50">
            <w:pPr>
              <w:numPr>
                <w:ilvl w:val="0"/>
                <w:numId w:val="31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公文</w:t>
            </w:r>
            <w:proofErr w:type="gramStart"/>
            <w:r w:rsidRPr="008D422E">
              <w:rPr>
                <w:rFonts w:ascii="標楷體" w:eastAsia="標楷體" w:hAnsi="標楷體"/>
                <w:sz w:val="20"/>
                <w:szCs w:val="20"/>
              </w:rPr>
              <w:t>稽</w:t>
            </w:r>
            <w:proofErr w:type="gramEnd"/>
            <w:r w:rsidRPr="008D422E">
              <w:rPr>
                <w:rFonts w:ascii="標楷體" w:eastAsia="標楷體" w:hAnsi="標楷體"/>
                <w:sz w:val="20"/>
                <w:szCs w:val="20"/>
              </w:rPr>
              <w:t>催</w:t>
            </w:r>
          </w:p>
          <w:p w:rsidR="008D422E" w:rsidRPr="008D422E" w:rsidRDefault="008D422E" w:rsidP="00616D50">
            <w:pPr>
              <w:numPr>
                <w:ilvl w:val="0"/>
                <w:numId w:val="31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修剪花木</w:t>
            </w:r>
          </w:p>
          <w:p w:rsidR="008D422E" w:rsidRPr="008D422E" w:rsidRDefault="008D422E" w:rsidP="00616D50">
            <w:pPr>
              <w:numPr>
                <w:ilvl w:val="0"/>
                <w:numId w:val="31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消防幫浦測試</w:t>
            </w:r>
          </w:p>
          <w:p w:rsidR="008D422E" w:rsidRPr="008D422E" w:rsidRDefault="008D422E" w:rsidP="00616D50">
            <w:pPr>
              <w:numPr>
                <w:ilvl w:val="0"/>
                <w:numId w:val="31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.情緒小團體(3)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二.諮商個案月報整理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三.故事志工五月排班表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四.敬老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教育宣導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 xml:space="preserve">   (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華山基金會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一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8D422E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8D422E">
              <w:rPr>
                <w:rFonts w:eastAsia="標楷體" w:hint="eastAsia"/>
                <w:sz w:val="20"/>
                <w:szCs w:val="20"/>
              </w:rPr>
              <w:t>申購</w:t>
            </w:r>
          </w:p>
          <w:p w:rsidR="008D422E" w:rsidRPr="008D422E" w:rsidRDefault="008D422E" w:rsidP="00616D50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二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422E">
              <w:rPr>
                <w:rFonts w:eastAsia="標楷體" w:hint="eastAsia"/>
                <w:sz w:val="20"/>
                <w:szCs w:val="20"/>
              </w:rPr>
              <w:t>核算</w:t>
            </w:r>
            <w:r w:rsidRPr="008D422E">
              <w:rPr>
                <w:rFonts w:eastAsia="標楷體" w:hint="eastAsia"/>
                <w:sz w:val="20"/>
                <w:szCs w:val="20"/>
              </w:rPr>
              <w:t>4</w:t>
            </w:r>
            <w:r w:rsidRPr="008D422E">
              <w:rPr>
                <w:rFonts w:eastAsia="標楷體" w:hint="eastAsia"/>
                <w:sz w:val="20"/>
                <w:szCs w:val="20"/>
              </w:rPr>
              <w:t>月教師教職員午餐費</w:t>
            </w:r>
          </w:p>
          <w:p w:rsidR="008D422E" w:rsidRPr="008D422E" w:rsidRDefault="008D422E" w:rsidP="00616D50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  <w:p w:rsidR="008D422E" w:rsidRPr="008D422E" w:rsidRDefault="008D422E" w:rsidP="00616D50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</w:tc>
      </w:tr>
      <w:tr w:rsidR="008D422E" w:rsidRPr="008D422E">
        <w:trPr>
          <w:cantSplit/>
          <w:trHeight w:val="1447"/>
        </w:trPr>
        <w:tc>
          <w:tcPr>
            <w:tcW w:w="436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十三</w:t>
            </w:r>
          </w:p>
        </w:tc>
        <w:tc>
          <w:tcPr>
            <w:tcW w:w="672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5/7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5/13</w:t>
            </w:r>
          </w:p>
        </w:tc>
        <w:tc>
          <w:tcPr>
            <w:tcW w:w="1632" w:type="dxa"/>
          </w:tcPr>
          <w:p w:rsidR="008D422E" w:rsidRPr="008D422E" w:rsidRDefault="008D422E" w:rsidP="00616D50">
            <w:pPr>
              <w:snapToGrid w:val="0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.校內學藝競賽(5/8)</w:t>
            </w:r>
          </w:p>
          <w:p w:rsidR="008D422E" w:rsidRPr="008D422E" w:rsidRDefault="008D422E" w:rsidP="00616D50">
            <w:pPr>
              <w:snapToGrid w:val="0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二.高年級習作調</w:t>
            </w: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D422E" w:rsidRPr="008D422E" w:rsidRDefault="008D422E" w:rsidP="00616D50">
            <w:pPr>
              <w:snapToGrid w:val="0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校刊徵稿。</w:t>
            </w:r>
          </w:p>
          <w:p w:rsidR="008D422E" w:rsidRPr="008D422E" w:rsidRDefault="008D422E" w:rsidP="00616D50">
            <w:pPr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四.補校第二次定期評量。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.5/8繳交品格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  小天使名單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二.社團(高年級)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numPr>
                <w:ilvl w:val="0"/>
                <w:numId w:val="32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8D422E" w:rsidRPr="008D422E" w:rsidRDefault="008D422E" w:rsidP="00616D50">
            <w:pPr>
              <w:numPr>
                <w:ilvl w:val="0"/>
                <w:numId w:val="32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消防設施檢查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.疑似特</w:t>
            </w: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教生轉</w:t>
            </w:r>
            <w:proofErr w:type="gramEnd"/>
          </w:p>
          <w:p w:rsidR="008D422E" w:rsidRPr="008D422E" w:rsidRDefault="008D422E" w:rsidP="00616D50">
            <w:pPr>
              <w:snapToGrid w:val="0"/>
              <w:ind w:left="360" w:hanging="36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介</w:t>
            </w:r>
            <w:proofErr w:type="gramEnd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(至6/1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止)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二.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六年級</w:t>
            </w: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特教生生涯</w:t>
            </w:r>
            <w:proofErr w:type="gramEnd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轉銜會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議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(5/1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及5/1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.情緒小團體(4)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四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proofErr w:type="gramStart"/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遊療團體</w:t>
            </w:r>
            <w:proofErr w:type="gramEnd"/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督導( 5/10)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一、仁里分校消防安全檢查</w:t>
            </w:r>
          </w:p>
        </w:tc>
      </w:tr>
      <w:tr w:rsidR="008D422E" w:rsidRPr="008D422E">
        <w:trPr>
          <w:cantSplit/>
          <w:trHeight w:val="1587"/>
        </w:trPr>
        <w:tc>
          <w:tcPr>
            <w:tcW w:w="436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十四</w:t>
            </w:r>
          </w:p>
        </w:tc>
        <w:tc>
          <w:tcPr>
            <w:tcW w:w="672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5/14~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5/20</w:t>
            </w:r>
          </w:p>
        </w:tc>
        <w:tc>
          <w:tcPr>
            <w:tcW w:w="163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.補救教學篩選測驗開始。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二.</w:t>
            </w: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課發會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)。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.社團(中年級；高年級)</w:t>
            </w:r>
          </w:p>
          <w:p w:rsidR="008D422E" w:rsidRPr="008D422E" w:rsidRDefault="008D422E" w:rsidP="00616D50">
            <w:pPr>
              <w:pStyle w:val="ac"/>
              <w:numPr>
                <w:ilvl w:val="0"/>
                <w:numId w:val="3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班會5/15</w:t>
            </w:r>
          </w:p>
          <w:p w:rsidR="008D422E" w:rsidRPr="008D422E" w:rsidRDefault="008D422E" w:rsidP="00616D50">
            <w:pPr>
              <w:pStyle w:val="ac"/>
              <w:numPr>
                <w:ilvl w:val="0"/>
                <w:numId w:val="3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選拔班級模範生名單並繳交申請表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numPr>
                <w:ilvl w:val="0"/>
                <w:numId w:val="33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清掃活動中心</w:t>
            </w:r>
          </w:p>
          <w:p w:rsidR="008D422E" w:rsidRPr="008D422E" w:rsidRDefault="008D422E" w:rsidP="00616D50">
            <w:pPr>
              <w:numPr>
                <w:ilvl w:val="0"/>
                <w:numId w:val="33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午餐飲用水檢驗</w:t>
            </w:r>
          </w:p>
          <w:p w:rsidR="008D422E" w:rsidRPr="008D422E" w:rsidRDefault="008D422E" w:rsidP="00616D50">
            <w:pPr>
              <w:numPr>
                <w:ilvl w:val="0"/>
                <w:numId w:val="33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請領六月份薪津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.情緒小團體(5)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一、仁里分校環境整理</w:t>
            </w:r>
          </w:p>
          <w:p w:rsidR="008D422E" w:rsidRPr="008D422E" w:rsidRDefault="008D422E" w:rsidP="00616D50">
            <w:pPr>
              <w:snapToGrid w:val="0"/>
              <w:ind w:left="300" w:hangingChars="150" w:hanging="300"/>
              <w:rPr>
                <w:rFonts w:eastAsia="標楷體"/>
                <w:sz w:val="20"/>
                <w:szCs w:val="20"/>
              </w:rPr>
            </w:pPr>
          </w:p>
        </w:tc>
      </w:tr>
      <w:tr w:rsidR="008D422E" w:rsidRPr="008D422E">
        <w:trPr>
          <w:cantSplit/>
          <w:trHeight w:val="1700"/>
        </w:trPr>
        <w:tc>
          <w:tcPr>
            <w:tcW w:w="436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十五</w:t>
            </w:r>
          </w:p>
        </w:tc>
        <w:tc>
          <w:tcPr>
            <w:tcW w:w="672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5/21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5/27</w:t>
            </w:r>
          </w:p>
        </w:tc>
        <w:tc>
          <w:tcPr>
            <w:tcW w:w="163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.英語習作及作文簿調</w:t>
            </w: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二.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雙語教學單元設計-活動與流程5/24。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三.縣學力檢核5/25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.5/22學生自治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  發表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二.社團(高年級) 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numPr>
                <w:ilvl w:val="0"/>
                <w:numId w:val="34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公文</w:t>
            </w:r>
            <w:proofErr w:type="gramStart"/>
            <w:r w:rsidRPr="008D422E">
              <w:rPr>
                <w:rFonts w:ascii="標楷體" w:eastAsia="標楷體" w:hAnsi="標楷體"/>
                <w:sz w:val="20"/>
                <w:szCs w:val="20"/>
              </w:rPr>
              <w:t>稽</w:t>
            </w:r>
            <w:proofErr w:type="gramEnd"/>
            <w:r w:rsidRPr="008D422E">
              <w:rPr>
                <w:rFonts w:ascii="標楷體" w:eastAsia="標楷體" w:hAnsi="標楷體"/>
                <w:sz w:val="20"/>
                <w:szCs w:val="20"/>
              </w:rPr>
              <w:t>催</w:t>
            </w:r>
          </w:p>
          <w:p w:rsidR="008D422E" w:rsidRPr="008D422E" w:rsidRDefault="008D422E" w:rsidP="00616D50">
            <w:pPr>
              <w:numPr>
                <w:ilvl w:val="0"/>
                <w:numId w:val="34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.情緒小團體(6)</w:t>
            </w:r>
          </w:p>
          <w:p w:rsidR="008D422E" w:rsidRPr="008D422E" w:rsidRDefault="008D422E" w:rsidP="00616D50">
            <w:pPr>
              <w:snapToGrid w:val="0"/>
              <w:ind w:left="262" w:hanging="26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二.高關懷個案畢業轉銜評估會議</w:t>
            </w:r>
          </w:p>
          <w:p w:rsidR="008D422E" w:rsidRPr="008D422E" w:rsidRDefault="008D422E" w:rsidP="00616D50">
            <w:pPr>
              <w:snapToGrid w:val="0"/>
              <w:ind w:left="262" w:hanging="262"/>
              <w:rPr>
                <w:rFonts w:ascii="標楷體" w:eastAsia="標楷體" w:hAnsi="標楷體" w:cs="標楷體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三.特教期末IEP會議(5/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21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-6/1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一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8D422E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8D422E">
              <w:rPr>
                <w:rFonts w:eastAsia="標楷體" w:hint="eastAsia"/>
                <w:sz w:val="20"/>
                <w:szCs w:val="20"/>
              </w:rPr>
              <w:t>申購</w:t>
            </w:r>
          </w:p>
          <w:p w:rsidR="008D422E" w:rsidRPr="008D422E" w:rsidRDefault="008D422E" w:rsidP="00616D50">
            <w:pPr>
              <w:snapToGrid w:val="0"/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二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422E">
              <w:rPr>
                <w:rFonts w:eastAsia="標楷體" w:hint="eastAsia"/>
                <w:sz w:val="20"/>
                <w:szCs w:val="20"/>
              </w:rPr>
              <w:t>5</w:t>
            </w:r>
            <w:r w:rsidRPr="008D422E">
              <w:rPr>
                <w:rFonts w:eastAsia="標楷體" w:hint="eastAsia"/>
                <w:sz w:val="20"/>
                <w:szCs w:val="20"/>
              </w:rPr>
              <w:t>月份午餐滿意度調查</w:t>
            </w:r>
          </w:p>
        </w:tc>
      </w:tr>
      <w:tr w:rsidR="008D422E" w:rsidRPr="008D422E">
        <w:trPr>
          <w:cantSplit/>
        </w:trPr>
        <w:tc>
          <w:tcPr>
            <w:tcW w:w="436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672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5/28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6/3</w:t>
            </w:r>
          </w:p>
        </w:tc>
        <w:tc>
          <w:tcPr>
            <w:tcW w:w="163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.教師專業社群。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二.三.教師專業社。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 5/29學生自治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  投開票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二.社團(中年級；高年級)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三.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潔牙紀錄表月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  彙整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numPr>
                <w:ilvl w:val="0"/>
                <w:numId w:val="35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8D422E" w:rsidRPr="008D422E" w:rsidRDefault="008D422E" w:rsidP="00616D50">
            <w:pPr>
              <w:numPr>
                <w:ilvl w:val="0"/>
                <w:numId w:val="35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水質檢測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D422E" w:rsidRPr="008D422E" w:rsidRDefault="008D422E" w:rsidP="00616D50">
            <w:pPr>
              <w:pStyle w:val="ac"/>
              <w:numPr>
                <w:ilvl w:val="0"/>
                <w:numId w:val="46"/>
              </w:numPr>
              <w:snapToGrid w:val="0"/>
              <w:ind w:leftChars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期末學生獎勵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券</w:t>
            </w:r>
            <w:proofErr w:type="gramEnd"/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禮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品兌換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二.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高關懷畢業個案二級輔導結束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三.故事志工六月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排班表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四.情緒小團體(7)結束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五.高關懷畢業個案轉銜系統填報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六.諮商個案月報整理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一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422E">
              <w:rPr>
                <w:rFonts w:eastAsia="標楷體" w:hint="eastAsia"/>
                <w:sz w:val="20"/>
                <w:szCs w:val="20"/>
              </w:rPr>
              <w:t>核算</w:t>
            </w:r>
            <w:r w:rsidRPr="008D422E">
              <w:rPr>
                <w:rFonts w:eastAsia="標楷體" w:hint="eastAsia"/>
                <w:sz w:val="20"/>
                <w:szCs w:val="20"/>
              </w:rPr>
              <w:t>5</w:t>
            </w:r>
            <w:r w:rsidRPr="008D422E">
              <w:rPr>
                <w:rFonts w:eastAsia="標楷體" w:hint="eastAsia"/>
                <w:sz w:val="20"/>
                <w:szCs w:val="20"/>
              </w:rPr>
              <w:t>月教師教職員午餐費</w:t>
            </w:r>
          </w:p>
          <w:p w:rsidR="008D422E" w:rsidRPr="008D422E" w:rsidRDefault="008D422E" w:rsidP="00616D50">
            <w:pPr>
              <w:snapToGrid w:val="0"/>
              <w:ind w:left="306" w:hangingChars="153" w:hanging="306"/>
              <w:rPr>
                <w:rFonts w:eastAsia="標楷體"/>
                <w:sz w:val="20"/>
                <w:szCs w:val="20"/>
              </w:rPr>
            </w:pPr>
          </w:p>
          <w:p w:rsidR="008D422E" w:rsidRPr="008D422E" w:rsidRDefault="008D422E" w:rsidP="00616D50">
            <w:pPr>
              <w:snapToGrid w:val="0"/>
              <w:ind w:left="306" w:hangingChars="153" w:hanging="306"/>
              <w:rPr>
                <w:rFonts w:eastAsia="標楷體"/>
                <w:sz w:val="20"/>
                <w:szCs w:val="20"/>
              </w:rPr>
            </w:pPr>
          </w:p>
        </w:tc>
      </w:tr>
      <w:tr w:rsidR="008D422E" w:rsidRPr="008D422E">
        <w:trPr>
          <w:cantSplit/>
        </w:trPr>
        <w:tc>
          <w:tcPr>
            <w:tcW w:w="436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十七</w:t>
            </w:r>
          </w:p>
        </w:tc>
        <w:tc>
          <w:tcPr>
            <w:tcW w:w="672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6/4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6/10</w:t>
            </w:r>
          </w:p>
        </w:tc>
        <w:tc>
          <w:tcPr>
            <w:tcW w:w="163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.出版校刊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 性平課程(二)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三.6/7縣長獎頒獎典禮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四.6/</w:t>
            </w:r>
            <w:r w:rsidR="00547C3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.6/</w:t>
            </w:r>
            <w:r w:rsidR="00547C3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年級畢業考。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五.教師專業社群、期末評量命題審查。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六.低年級說故事比賽6/9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. 社團(高年級)二.學生自治幹部  </w:t>
            </w:r>
          </w:p>
          <w:p w:rsidR="008D422E" w:rsidRPr="008D422E" w:rsidRDefault="008D422E" w:rsidP="00616D50">
            <w:pPr>
              <w:adjustRightInd w:val="0"/>
              <w:snapToGrid w:val="0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訓練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8D422E">
              <w:rPr>
                <w:rFonts w:ascii="標楷體" w:eastAsia="標楷體" w:hAnsi="標楷體" w:hint="eastAsia"/>
                <w:sz w:val="20"/>
              </w:rPr>
              <w:t xml:space="preserve"> 免洗餐具及包裝飲用水減量情形填報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numPr>
                <w:ilvl w:val="0"/>
                <w:numId w:val="36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遊樂器材安全檢查</w:t>
            </w:r>
          </w:p>
          <w:p w:rsidR="008D422E" w:rsidRPr="008D422E" w:rsidRDefault="008D422E" w:rsidP="00616D50">
            <w:pPr>
              <w:numPr>
                <w:ilvl w:val="0"/>
                <w:numId w:val="36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採購畢業典禮禮品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.資優IGP會議 (6/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-6/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28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8D422E" w:rsidRPr="008D422E" w:rsidRDefault="008D422E" w:rsidP="00616D50">
            <w:pPr>
              <w:snapToGrid w:val="0"/>
              <w:ind w:left="328" w:hanging="32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二.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情緒小團體(8)結束</w:t>
            </w:r>
          </w:p>
          <w:p w:rsidR="008D422E" w:rsidRPr="008D422E" w:rsidRDefault="008D422E" w:rsidP="00616D50">
            <w:pPr>
              <w:snapToGrid w:val="0"/>
              <w:ind w:left="328" w:hanging="32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三.</w:t>
            </w: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遊療工作</w:t>
            </w:r>
            <w:proofErr w:type="gramEnd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坊督導( 6/7)</w:t>
            </w:r>
          </w:p>
          <w:p w:rsidR="008D422E" w:rsidRPr="008D422E" w:rsidRDefault="008D422E" w:rsidP="00616D50">
            <w:pPr>
              <w:snapToGrid w:val="0"/>
              <w:ind w:left="328" w:hanging="32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四.畢業生輔導資料歸檔/彙整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一、第二次家長代表大會</w:t>
            </w:r>
          </w:p>
          <w:p w:rsidR="008D422E" w:rsidRPr="008D422E" w:rsidRDefault="008D422E" w:rsidP="00616D50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  <w:p w:rsidR="008D422E" w:rsidRPr="008D422E" w:rsidRDefault="008D422E" w:rsidP="00616D50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8D422E" w:rsidRPr="008D422E">
        <w:trPr>
          <w:cantSplit/>
          <w:trHeight w:val="2570"/>
        </w:trPr>
        <w:tc>
          <w:tcPr>
            <w:tcW w:w="436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十八</w:t>
            </w:r>
          </w:p>
        </w:tc>
        <w:tc>
          <w:tcPr>
            <w:tcW w:w="672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6/11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6/17</w:t>
            </w:r>
          </w:p>
        </w:tc>
        <w:tc>
          <w:tcPr>
            <w:tcW w:w="163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.性平課程(三)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二.學年及領域教學省思會議。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三.補校</w:t>
            </w: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年級畢業考。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三.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6/16</w:t>
            </w: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年級畢業典禮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四.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 xml:space="preserve"> 6/17補上班課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.社團(中年級；高年級)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numPr>
                <w:ilvl w:val="0"/>
                <w:numId w:val="37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教室財產.物品清點</w:t>
            </w:r>
          </w:p>
          <w:p w:rsidR="008D422E" w:rsidRPr="008D422E" w:rsidRDefault="008D422E" w:rsidP="00616D50">
            <w:pPr>
              <w:numPr>
                <w:ilvl w:val="0"/>
                <w:numId w:val="37"/>
              </w:numPr>
              <w:snapToGrid w:val="0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校園水溝清掃.消毒</w:t>
            </w:r>
          </w:p>
          <w:p w:rsidR="008D422E" w:rsidRPr="008D422E" w:rsidRDefault="008D422E" w:rsidP="00616D50">
            <w:pPr>
              <w:numPr>
                <w:ilvl w:val="0"/>
                <w:numId w:val="37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加強防颱設備檢查</w:t>
            </w:r>
          </w:p>
          <w:p w:rsidR="008D422E" w:rsidRPr="008D422E" w:rsidRDefault="008D422E" w:rsidP="00616D50">
            <w:pPr>
              <w:numPr>
                <w:ilvl w:val="0"/>
                <w:numId w:val="37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請領七月份薪津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高關懷個案二級輔導結束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 xml:space="preserve">二.友善校園工作 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 xml:space="preserve">   執行小組期末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 xml:space="preserve">   會議。</w:t>
            </w:r>
          </w:p>
          <w:p w:rsidR="008D422E" w:rsidRPr="008D422E" w:rsidRDefault="008D422E" w:rsidP="00616D50">
            <w:pPr>
              <w:snapToGrid w:val="0"/>
              <w:ind w:left="360" w:hanging="36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8D422E" w:rsidRPr="008D422E" w:rsidRDefault="008D422E" w:rsidP="00616D50">
            <w:pPr>
              <w:pStyle w:val="ac"/>
              <w:numPr>
                <w:ilvl w:val="0"/>
                <w:numId w:val="41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暑假期間貧困學童午餐補助需求調查</w:t>
            </w:r>
          </w:p>
          <w:p w:rsidR="008D422E" w:rsidRPr="008D422E" w:rsidRDefault="008D422E" w:rsidP="00616D50">
            <w:pPr>
              <w:pStyle w:val="ac"/>
              <w:numPr>
                <w:ilvl w:val="0"/>
                <w:numId w:val="41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仁里分校環境整理</w:t>
            </w:r>
          </w:p>
          <w:p w:rsidR="008D422E" w:rsidRPr="008D422E" w:rsidRDefault="008D422E" w:rsidP="00616D50">
            <w:pPr>
              <w:pStyle w:val="ac"/>
              <w:numPr>
                <w:ilvl w:val="0"/>
                <w:numId w:val="41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6/17</w:t>
            </w:r>
            <w:r w:rsidRPr="008D422E">
              <w:rPr>
                <w:rFonts w:eastAsia="標楷體" w:hint="eastAsia"/>
                <w:sz w:val="20"/>
                <w:szCs w:val="20"/>
              </w:rPr>
              <w:t>補課供餐</w:t>
            </w:r>
          </w:p>
        </w:tc>
      </w:tr>
      <w:tr w:rsidR="008D422E" w:rsidRPr="008D422E" w:rsidTr="001D40B9">
        <w:trPr>
          <w:cantSplit/>
          <w:trHeight w:val="2010"/>
        </w:trPr>
        <w:tc>
          <w:tcPr>
            <w:tcW w:w="436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672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6/18-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6/24</w:t>
            </w:r>
          </w:p>
        </w:tc>
        <w:tc>
          <w:tcPr>
            <w:tcW w:w="163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 三項課輔結束6/21。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 期末評量6/20.6/21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三.校訂課程實施暨領域教學策略分享6/21。</w:t>
            </w:r>
          </w:p>
          <w:p w:rsidR="008D422E" w:rsidRPr="008D422E" w:rsidRDefault="00547C3D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8D422E" w:rsidRPr="008D422E">
              <w:rPr>
                <w:rFonts w:ascii="標楷體" w:eastAsia="標楷體" w:hAnsi="標楷體" w:hint="eastAsia"/>
                <w:sz w:val="20"/>
                <w:szCs w:val="20"/>
              </w:rPr>
              <w:t>.補校第三次定期評量。</w:t>
            </w:r>
          </w:p>
          <w:p w:rsidR="008D422E" w:rsidRPr="008D422E" w:rsidRDefault="00547C3D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8D422E" w:rsidRPr="008D422E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8D422E" w:rsidRPr="008D422E">
              <w:rPr>
                <w:rFonts w:ascii="標楷體" w:eastAsia="標楷體" w:hAnsi="標楷體"/>
                <w:sz w:val="20"/>
                <w:szCs w:val="20"/>
              </w:rPr>
              <w:t>6/22端午節放假一天、6/23調整放假。</w:t>
            </w:r>
          </w:p>
        </w:tc>
        <w:tc>
          <w:tcPr>
            <w:tcW w:w="1752" w:type="dxa"/>
          </w:tcPr>
          <w:p w:rsidR="008D422E" w:rsidRPr="008D422E" w:rsidRDefault="008D422E" w:rsidP="0001170B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.社團(高年級)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財產盤點</w:t>
            </w:r>
          </w:p>
          <w:p w:rsidR="008D422E" w:rsidRPr="008D422E" w:rsidRDefault="008D422E" w:rsidP="00616D50">
            <w:pPr>
              <w:numPr>
                <w:ilvl w:val="0"/>
                <w:numId w:val="38"/>
              </w:numPr>
              <w:snapToGrid w:val="0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編排組員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>工友暑假輪值表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.目標學生家庭訪視結束及結算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二.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高關懷學生個案研討會議。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.特教課後照顧班結束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6/</w:t>
            </w: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20)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D422E">
              <w:rPr>
                <w:rFonts w:eastAsia="標楷體" w:hint="eastAsia"/>
                <w:sz w:val="20"/>
                <w:szCs w:val="20"/>
              </w:rPr>
              <w:t>一</w:t>
            </w: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422E">
              <w:rPr>
                <w:rFonts w:eastAsia="標楷體" w:hint="eastAsia"/>
                <w:sz w:val="20"/>
                <w:szCs w:val="20"/>
              </w:rPr>
              <w:t>6</w:t>
            </w:r>
            <w:r w:rsidRPr="008D422E">
              <w:rPr>
                <w:rFonts w:eastAsia="標楷體" w:hint="eastAsia"/>
                <w:sz w:val="20"/>
                <w:szCs w:val="20"/>
              </w:rPr>
              <w:t>月份午餐滿意度調查</w:t>
            </w:r>
          </w:p>
          <w:p w:rsidR="008D422E" w:rsidRPr="008D422E" w:rsidRDefault="008D422E" w:rsidP="00616D50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二、核算</w:t>
            </w:r>
            <w:r w:rsidRPr="008D422E">
              <w:rPr>
                <w:rFonts w:eastAsia="標楷體" w:hint="eastAsia"/>
                <w:sz w:val="20"/>
                <w:szCs w:val="20"/>
              </w:rPr>
              <w:t>6</w:t>
            </w:r>
            <w:r w:rsidRPr="008D422E">
              <w:rPr>
                <w:rFonts w:eastAsia="標楷體" w:hint="eastAsia"/>
                <w:sz w:val="20"/>
                <w:szCs w:val="20"/>
              </w:rPr>
              <w:t>月教職員工午餐費</w:t>
            </w:r>
            <w:proofErr w:type="gramStart"/>
            <w:r w:rsidRPr="008D422E">
              <w:rPr>
                <w:rFonts w:eastAsia="標楷體" w:hint="eastAsia"/>
                <w:sz w:val="20"/>
                <w:szCs w:val="20"/>
              </w:rPr>
              <w:t>與校網公告</w:t>
            </w:r>
            <w:proofErr w:type="gramEnd"/>
            <w:r w:rsidRPr="008D422E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8D422E" w:rsidRPr="008D422E" w:rsidRDefault="008D422E" w:rsidP="00616D50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三、期末家長會獎勵點數卡申請。</w:t>
            </w:r>
          </w:p>
          <w:p w:rsidR="008D422E" w:rsidRPr="008D422E" w:rsidRDefault="008D422E" w:rsidP="00616D50">
            <w:pPr>
              <w:snapToGrid w:val="0"/>
              <w:ind w:left="188" w:hangingChars="94" w:hanging="188"/>
              <w:rPr>
                <w:rFonts w:eastAsia="標楷體"/>
                <w:sz w:val="20"/>
                <w:szCs w:val="20"/>
              </w:rPr>
            </w:pPr>
          </w:p>
        </w:tc>
      </w:tr>
      <w:tr w:rsidR="008D422E" w:rsidRPr="008D422E" w:rsidTr="001D40B9">
        <w:trPr>
          <w:cantSplit/>
          <w:trHeight w:val="2010"/>
        </w:trPr>
        <w:tc>
          <w:tcPr>
            <w:tcW w:w="436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lastRenderedPageBreak/>
              <w:t>二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D422E">
              <w:rPr>
                <w:rFonts w:ascii="標楷體" w:eastAsia="標楷體" w:hint="eastAsia"/>
                <w:sz w:val="20"/>
                <w:szCs w:val="20"/>
              </w:rPr>
              <w:t>十</w:t>
            </w:r>
          </w:p>
        </w:tc>
        <w:tc>
          <w:tcPr>
            <w:tcW w:w="672" w:type="dxa"/>
            <w:vAlign w:val="center"/>
          </w:tcPr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6/25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8D422E" w:rsidRPr="008D422E" w:rsidRDefault="008D422E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8D422E">
              <w:rPr>
                <w:rFonts w:eastAsia="全真楷書" w:hint="eastAsia"/>
                <w:sz w:val="20"/>
                <w:szCs w:val="20"/>
              </w:rPr>
              <w:t>7/1</w:t>
            </w:r>
          </w:p>
        </w:tc>
        <w:tc>
          <w:tcPr>
            <w:tcW w:w="163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 性平課程(四)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二. </w:t>
            </w: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課發會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(審查112學年度課程實施計畫)。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 期末成績整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理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四.補校休業式(6/28)、6/30休業式。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五.7/1暑假開始。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.6/28單車回流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  教育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>6/27</w:t>
            </w:r>
            <w:r w:rsidRPr="0001170B">
              <w:rPr>
                <w:rFonts w:ascii="標楷體" w:eastAsia="標楷體" w:hAnsi="標楷體"/>
                <w:sz w:val="20"/>
                <w:szCs w:val="20"/>
              </w:rPr>
              <w:t>期末體育</w:t>
            </w:r>
            <w:r w:rsidR="0001170B">
              <w:rPr>
                <w:rFonts w:ascii="標楷體" w:eastAsia="標楷體" w:hAnsi="標楷體"/>
                <w:sz w:val="20"/>
                <w:szCs w:val="20"/>
              </w:rPr>
              <w:t>競賽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三.6/28全校大掃</w:t>
            </w:r>
          </w:p>
          <w:p w:rsidR="008D422E" w:rsidRPr="008D422E" w:rsidRDefault="008D422E" w:rsidP="00616D5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 xml:space="preserve">   除、資源回收</w:t>
            </w:r>
          </w:p>
        </w:tc>
        <w:tc>
          <w:tcPr>
            <w:tcW w:w="1752" w:type="dxa"/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8D422E">
              <w:rPr>
                <w:rFonts w:ascii="標楷體" w:eastAsia="標楷體" w:hAnsi="標楷體"/>
                <w:sz w:val="20"/>
                <w:szCs w:val="20"/>
              </w:rPr>
              <w:t>加強防颱設備檢查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/>
                <w:sz w:val="20"/>
                <w:szCs w:val="20"/>
              </w:rPr>
              <w:t>二.修剪樹木。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proofErr w:type="gramStart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清消環境</w:t>
            </w:r>
            <w:proofErr w:type="gramEnd"/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.教育優先區-親職活動計畫核銷及成果整理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二.校內輔導教師會議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 w:hint="eastAsia"/>
                <w:sz w:val="20"/>
                <w:szCs w:val="20"/>
              </w:rPr>
              <w:t>三.諮商個案月報整理。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>四.夜光天使照顧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 xml:space="preserve">   班核銷及成果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cs="標楷體"/>
                <w:sz w:val="20"/>
                <w:szCs w:val="20"/>
              </w:rPr>
              <w:t xml:space="preserve">   整理</w:t>
            </w:r>
          </w:p>
          <w:p w:rsidR="008D422E" w:rsidRPr="008D422E" w:rsidRDefault="008D422E" w:rsidP="00616D50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8D422E" w:rsidRPr="008D422E" w:rsidRDefault="008D422E" w:rsidP="00616D50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一、發暑假期間貧困學童午餐補助</w:t>
            </w:r>
            <w:proofErr w:type="gramStart"/>
            <w:r w:rsidRPr="008D422E">
              <w:rPr>
                <w:rFonts w:eastAsia="標楷體" w:hint="eastAsia"/>
                <w:sz w:val="20"/>
                <w:szCs w:val="20"/>
              </w:rPr>
              <w:t>領用表</w:t>
            </w:r>
            <w:proofErr w:type="gramEnd"/>
            <w:r w:rsidRPr="008D422E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8D422E" w:rsidRPr="008D422E" w:rsidRDefault="008D422E" w:rsidP="00616D50">
            <w:pPr>
              <w:snapToGrid w:val="0"/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eastAsia="標楷體" w:hint="eastAsia"/>
                <w:sz w:val="20"/>
                <w:szCs w:val="20"/>
              </w:rPr>
              <w:t>二、下學期午餐日誌核章與裝訂成冊。</w:t>
            </w:r>
          </w:p>
          <w:p w:rsidR="008D422E" w:rsidRPr="008D422E" w:rsidRDefault="008D422E" w:rsidP="00616D50">
            <w:pPr>
              <w:snapToGrid w:val="0"/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8D422E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Pr="008D422E">
              <w:rPr>
                <w:rFonts w:eastAsia="標楷體" w:hint="eastAsia"/>
                <w:sz w:val="20"/>
                <w:szCs w:val="20"/>
              </w:rPr>
              <w:t>優秀指導教師獎勵申請。</w:t>
            </w:r>
          </w:p>
        </w:tc>
      </w:tr>
    </w:tbl>
    <w:p w:rsidR="0048688A" w:rsidRPr="006B2E4F" w:rsidRDefault="0048688A"/>
    <w:p w:rsidR="00D26F7A" w:rsidRPr="006B2E4F" w:rsidRDefault="00D26F7A"/>
    <w:sectPr w:rsidR="00D26F7A" w:rsidRPr="006B2E4F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9D" w:rsidRDefault="00F0479D">
      <w:r>
        <w:separator/>
      </w:r>
    </w:p>
  </w:endnote>
  <w:endnote w:type="continuationSeparator" w:id="0">
    <w:p w:rsidR="00F0479D" w:rsidRDefault="00F0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72" w:rsidRDefault="00006A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6A72" w:rsidRDefault="00006A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72" w:rsidRDefault="00006A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4253">
      <w:rPr>
        <w:rStyle w:val="a6"/>
        <w:noProof/>
      </w:rPr>
      <w:t>1</w:t>
    </w:r>
    <w:r>
      <w:rPr>
        <w:rStyle w:val="a6"/>
      </w:rPr>
      <w:fldChar w:fldCharType="end"/>
    </w:r>
  </w:p>
  <w:p w:rsidR="00006A72" w:rsidRDefault="00006A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9D" w:rsidRDefault="00F0479D">
      <w:r>
        <w:separator/>
      </w:r>
    </w:p>
  </w:footnote>
  <w:footnote w:type="continuationSeparator" w:id="0">
    <w:p w:rsidR="00F0479D" w:rsidRDefault="00F04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F089A08"/>
    <w:lvl w:ilvl="0">
      <w:start w:val="1"/>
      <w:numFmt w:val="none"/>
      <w:suff w:val="nothing"/>
      <w:lvlText w:val=""/>
      <w:lvlJc w:val="left"/>
      <w:pPr>
        <w:ind w:left="426" w:hanging="425"/>
      </w:pPr>
      <w:rPr>
        <w:rFonts w:ascii="全真中圓體" w:eastAsia="全真中圓體" w:hint="eastAsia"/>
        <w:sz w:val="40"/>
      </w:rPr>
    </w:lvl>
    <w:lvl w:ilvl="1">
      <w:start w:val="1"/>
      <w:numFmt w:val="ideographLegalTraditional"/>
      <w:lvlText w:val="%2、"/>
      <w:lvlJc w:val="left"/>
      <w:pPr>
        <w:tabs>
          <w:tab w:val="num" w:pos="1146"/>
        </w:tabs>
        <w:ind w:left="851" w:hanging="425"/>
      </w:pPr>
      <w:rPr>
        <w:rFonts w:ascii="標楷體" w:eastAsia="標楷體" w:hint="eastAsia"/>
        <w:sz w:val="36"/>
      </w:rPr>
    </w:lvl>
    <w:lvl w:ilvl="2">
      <w:start w:val="1"/>
      <w:numFmt w:val="taiwaneseCountingThousand"/>
      <w:lvlText w:val="%3、"/>
      <w:lvlJc w:val="left"/>
      <w:pPr>
        <w:tabs>
          <w:tab w:val="num" w:pos="1571"/>
        </w:tabs>
        <w:ind w:left="1276" w:hanging="425"/>
      </w:pPr>
      <w:rPr>
        <w:rFonts w:ascii="標楷體" w:eastAsia="標楷體" w:hint="eastAsia"/>
        <w:b w:val="0"/>
        <w:i w:val="0"/>
        <w:strike w:val="0"/>
        <w:dstrike w:val="0"/>
        <w:sz w:val="32"/>
        <w:u w:val="none"/>
        <w:effect w:val="none"/>
      </w:rPr>
    </w:lvl>
    <w:lvl w:ilvl="3">
      <w:start w:val="1"/>
      <w:numFmt w:val="taiwaneseCountingThousand"/>
      <w:pStyle w:val="4"/>
      <w:lvlText w:val="(%4)"/>
      <w:lvlJc w:val="left"/>
      <w:pPr>
        <w:tabs>
          <w:tab w:val="num" w:pos="2045"/>
        </w:tabs>
        <w:ind w:left="2045" w:hanging="425"/>
      </w:pPr>
      <w:rPr>
        <w:rFonts w:ascii="標楷體" w:eastAsia="標楷體" w:hint="eastAsia"/>
        <w:sz w:val="28"/>
      </w:rPr>
    </w:lvl>
    <w:lvl w:ilvl="4">
      <w:start w:val="1"/>
      <w:numFmt w:val="decimalFullWidth"/>
      <w:pStyle w:val="5"/>
      <w:lvlText w:val="%5)"/>
      <w:lvlJc w:val="left"/>
      <w:pPr>
        <w:tabs>
          <w:tab w:val="num" w:pos="1"/>
        </w:tabs>
        <w:ind w:left="2126" w:hanging="425"/>
      </w:pPr>
      <w:rPr>
        <w:rFonts w:ascii="細明體" w:eastAsia="細明體" w:hint="eastAsia"/>
        <w:b w:val="0"/>
        <w:i w:val="0"/>
        <w:strike w:val="0"/>
        <w:dstrike w:val="0"/>
        <w:sz w:val="24"/>
        <w:u w:val="none"/>
        <w:effect w:val="none"/>
      </w:rPr>
    </w:lvl>
    <w:lvl w:ilvl="5">
      <w:start w:val="1"/>
      <w:numFmt w:val="decimal"/>
      <w:pStyle w:val="6"/>
      <w:lvlText w:val="%6."/>
      <w:lvlJc w:val="left"/>
      <w:pPr>
        <w:tabs>
          <w:tab w:val="num" w:pos="1"/>
        </w:tabs>
        <w:ind w:left="2551" w:hanging="425"/>
      </w:pPr>
      <w:rPr>
        <w:rFonts w:ascii="細明體" w:eastAsia="細明體" w:hint="eastAsia"/>
        <w:b w:val="0"/>
        <w:i w:val="0"/>
      </w:rPr>
    </w:lvl>
    <w:lvl w:ilvl="6">
      <w:start w:val="1"/>
      <w:numFmt w:val="decimal"/>
      <w:pStyle w:val="7"/>
      <w:lvlText w:val="%7:"/>
      <w:lvlJc w:val="left"/>
      <w:pPr>
        <w:tabs>
          <w:tab w:val="num" w:pos="1"/>
        </w:tabs>
        <w:ind w:left="2976" w:hanging="425"/>
      </w:pPr>
      <w:rPr>
        <w:b w:val="0"/>
        <w:i w:val="0"/>
      </w:rPr>
    </w:lvl>
    <w:lvl w:ilvl="7">
      <w:start w:val="1"/>
      <w:numFmt w:val="lowerLetter"/>
      <w:pStyle w:val="8"/>
      <w:lvlText w:val="%8)"/>
      <w:lvlJc w:val="left"/>
      <w:pPr>
        <w:tabs>
          <w:tab w:val="num" w:pos="1"/>
        </w:tabs>
        <w:ind w:left="3401" w:hanging="425"/>
      </w:pPr>
    </w:lvl>
    <w:lvl w:ilvl="8">
      <w:start w:val="1"/>
      <w:numFmt w:val="lowerLetter"/>
      <w:pStyle w:val="9"/>
      <w:lvlText w:val="%9."/>
      <w:lvlJc w:val="left"/>
      <w:pPr>
        <w:tabs>
          <w:tab w:val="num" w:pos="1"/>
        </w:tabs>
        <w:ind w:left="3826" w:hanging="425"/>
      </w:pPr>
    </w:lvl>
  </w:abstractNum>
  <w:abstractNum w:abstractNumId="1">
    <w:nsid w:val="007C4800"/>
    <w:multiLevelType w:val="hybridMultilevel"/>
    <w:tmpl w:val="864A2A50"/>
    <w:lvl w:ilvl="0" w:tplc="3B28C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0DE7C9D"/>
    <w:multiLevelType w:val="hybridMultilevel"/>
    <w:tmpl w:val="455E7422"/>
    <w:lvl w:ilvl="0" w:tplc="E032609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0F01ACD"/>
    <w:multiLevelType w:val="hybridMultilevel"/>
    <w:tmpl w:val="3AC2B536"/>
    <w:lvl w:ilvl="0" w:tplc="231A0EBA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1A5331D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004E3F"/>
    <w:multiLevelType w:val="hybridMultilevel"/>
    <w:tmpl w:val="34F62EFC"/>
    <w:lvl w:ilvl="0" w:tplc="1E1453A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81B281D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8EE307E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204585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4B005C"/>
    <w:multiLevelType w:val="hybridMultilevel"/>
    <w:tmpl w:val="FAB47230"/>
    <w:lvl w:ilvl="0" w:tplc="F1F86B18">
      <w:start w:val="1"/>
      <w:numFmt w:val="taiwaneseCountingThousand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6236C62"/>
    <w:multiLevelType w:val="hybridMultilevel"/>
    <w:tmpl w:val="8E2A4E5E"/>
    <w:lvl w:ilvl="0" w:tplc="C0669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6B95CE8"/>
    <w:multiLevelType w:val="hybridMultilevel"/>
    <w:tmpl w:val="0558761E"/>
    <w:lvl w:ilvl="0" w:tplc="73D6716E">
      <w:start w:val="1"/>
      <w:numFmt w:val="taiwaneseCountingThousand"/>
      <w:lvlText w:val="%1."/>
      <w:lvlJc w:val="left"/>
      <w:pPr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7D61AF5"/>
    <w:multiLevelType w:val="hybridMultilevel"/>
    <w:tmpl w:val="6AA00DA0"/>
    <w:lvl w:ilvl="0" w:tplc="20FE0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1D130E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0E409D8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71D3192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C53BB3"/>
    <w:multiLevelType w:val="hybridMultilevel"/>
    <w:tmpl w:val="A6FA677C"/>
    <w:lvl w:ilvl="0" w:tplc="594C5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5A5DC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1E5580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1F96059"/>
    <w:multiLevelType w:val="hybridMultilevel"/>
    <w:tmpl w:val="EB049326"/>
    <w:lvl w:ilvl="0" w:tplc="59384146">
      <w:start w:val="1"/>
      <w:numFmt w:val="bullet"/>
      <w:pStyle w:val="MMTopic4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33075F89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3A75A19"/>
    <w:multiLevelType w:val="hybridMultilevel"/>
    <w:tmpl w:val="2A2AD3BA"/>
    <w:lvl w:ilvl="0" w:tplc="4C5E4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59A25B3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B2D63AA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C375AAE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3C7E7B"/>
    <w:multiLevelType w:val="hybridMultilevel"/>
    <w:tmpl w:val="BBA2C0CE"/>
    <w:lvl w:ilvl="0" w:tplc="C8227DC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05B2B4A"/>
    <w:multiLevelType w:val="hybridMultilevel"/>
    <w:tmpl w:val="7832A952"/>
    <w:lvl w:ilvl="0" w:tplc="EC4A9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1092F4C"/>
    <w:multiLevelType w:val="hybridMultilevel"/>
    <w:tmpl w:val="DB98D708"/>
    <w:lvl w:ilvl="0" w:tplc="76B22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24C21D2"/>
    <w:multiLevelType w:val="hybridMultilevel"/>
    <w:tmpl w:val="12300C78"/>
    <w:lvl w:ilvl="0" w:tplc="254E64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4B521B1"/>
    <w:multiLevelType w:val="hybridMultilevel"/>
    <w:tmpl w:val="D1DEA940"/>
    <w:lvl w:ilvl="0" w:tplc="E2624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57E326F"/>
    <w:multiLevelType w:val="hybridMultilevel"/>
    <w:tmpl w:val="39640852"/>
    <w:lvl w:ilvl="0" w:tplc="742E6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6C94396"/>
    <w:multiLevelType w:val="hybridMultilevel"/>
    <w:tmpl w:val="1982051E"/>
    <w:lvl w:ilvl="0" w:tplc="EC563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7E02CC6"/>
    <w:multiLevelType w:val="hybridMultilevel"/>
    <w:tmpl w:val="8E468B7A"/>
    <w:lvl w:ilvl="0" w:tplc="F38029A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8FD67AC"/>
    <w:multiLevelType w:val="hybridMultilevel"/>
    <w:tmpl w:val="FF006BDA"/>
    <w:lvl w:ilvl="0" w:tplc="D03A0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97B4A43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A710CD5"/>
    <w:multiLevelType w:val="hybridMultilevel"/>
    <w:tmpl w:val="B6021F3C"/>
    <w:lvl w:ilvl="0" w:tplc="7C9E3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DD9374F"/>
    <w:multiLevelType w:val="hybridMultilevel"/>
    <w:tmpl w:val="2D5C7302"/>
    <w:lvl w:ilvl="0" w:tplc="CBAE79F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F611176"/>
    <w:multiLevelType w:val="hybridMultilevel"/>
    <w:tmpl w:val="732E4396"/>
    <w:lvl w:ilvl="0" w:tplc="08528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1252F97"/>
    <w:multiLevelType w:val="hybridMultilevel"/>
    <w:tmpl w:val="1E062AE4"/>
    <w:lvl w:ilvl="0" w:tplc="2AF21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2943E6F"/>
    <w:multiLevelType w:val="hybridMultilevel"/>
    <w:tmpl w:val="AC802546"/>
    <w:lvl w:ilvl="0" w:tplc="32EE27D0">
      <w:start w:val="1"/>
      <w:numFmt w:val="taiwaneseCountingThousand"/>
      <w:lvlText w:val="%1."/>
      <w:lvlJc w:val="left"/>
      <w:pPr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F712ECA"/>
    <w:multiLevelType w:val="hybridMultilevel"/>
    <w:tmpl w:val="02527C6A"/>
    <w:lvl w:ilvl="0" w:tplc="3A900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10D0352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BFE36E5"/>
    <w:multiLevelType w:val="hybridMultilevel"/>
    <w:tmpl w:val="BC28D532"/>
    <w:lvl w:ilvl="0" w:tplc="6FB26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C9447A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D7B50FB"/>
    <w:multiLevelType w:val="hybridMultilevel"/>
    <w:tmpl w:val="E708CC8C"/>
    <w:lvl w:ilvl="0" w:tplc="E7C04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10066A2"/>
    <w:multiLevelType w:val="hybridMultilevel"/>
    <w:tmpl w:val="99F82980"/>
    <w:lvl w:ilvl="0" w:tplc="30BC2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257500F"/>
    <w:multiLevelType w:val="hybridMultilevel"/>
    <w:tmpl w:val="770EAE18"/>
    <w:lvl w:ilvl="0" w:tplc="259A0A1E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5505F13"/>
    <w:multiLevelType w:val="hybridMultilevel"/>
    <w:tmpl w:val="25465FB2"/>
    <w:lvl w:ilvl="0" w:tplc="A5763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D6021A0"/>
    <w:multiLevelType w:val="hybridMultilevel"/>
    <w:tmpl w:val="53A8B264"/>
    <w:lvl w:ilvl="0" w:tplc="61D0E156">
      <w:start w:val="1"/>
      <w:numFmt w:val="taiwaneseCountingThousand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30"/>
  </w:num>
  <w:num w:numId="5">
    <w:abstractNumId w:val="27"/>
  </w:num>
  <w:num w:numId="6">
    <w:abstractNumId w:val="35"/>
  </w:num>
  <w:num w:numId="7">
    <w:abstractNumId w:val="26"/>
  </w:num>
  <w:num w:numId="8">
    <w:abstractNumId w:val="40"/>
  </w:num>
  <w:num w:numId="9">
    <w:abstractNumId w:val="1"/>
  </w:num>
  <w:num w:numId="10">
    <w:abstractNumId w:val="44"/>
  </w:num>
  <w:num w:numId="11">
    <w:abstractNumId w:val="37"/>
  </w:num>
  <w:num w:numId="12">
    <w:abstractNumId w:val="21"/>
  </w:num>
  <w:num w:numId="13">
    <w:abstractNumId w:val="12"/>
  </w:num>
  <w:num w:numId="14">
    <w:abstractNumId w:val="42"/>
  </w:num>
  <w:num w:numId="15">
    <w:abstractNumId w:val="29"/>
  </w:num>
  <w:num w:numId="16">
    <w:abstractNumId w:val="16"/>
  </w:num>
  <w:num w:numId="17">
    <w:abstractNumId w:val="38"/>
  </w:num>
  <w:num w:numId="18">
    <w:abstractNumId w:val="31"/>
  </w:num>
  <w:num w:numId="19">
    <w:abstractNumId w:val="47"/>
  </w:num>
  <w:num w:numId="20">
    <w:abstractNumId w:val="33"/>
  </w:num>
  <w:num w:numId="21">
    <w:abstractNumId w:val="45"/>
  </w:num>
  <w:num w:numId="22">
    <w:abstractNumId w:val="28"/>
  </w:num>
  <w:num w:numId="23">
    <w:abstractNumId w:val="4"/>
  </w:num>
  <w:num w:numId="24">
    <w:abstractNumId w:val="14"/>
  </w:num>
  <w:num w:numId="25">
    <w:abstractNumId w:val="41"/>
  </w:num>
  <w:num w:numId="26">
    <w:abstractNumId w:val="17"/>
  </w:num>
  <w:num w:numId="27">
    <w:abstractNumId w:val="34"/>
  </w:num>
  <w:num w:numId="28">
    <w:abstractNumId w:val="18"/>
  </w:num>
  <w:num w:numId="29">
    <w:abstractNumId w:val="24"/>
  </w:num>
  <w:num w:numId="30">
    <w:abstractNumId w:val="13"/>
  </w:num>
  <w:num w:numId="31">
    <w:abstractNumId w:val="23"/>
  </w:num>
  <w:num w:numId="32">
    <w:abstractNumId w:val="20"/>
  </w:num>
  <w:num w:numId="33">
    <w:abstractNumId w:val="43"/>
  </w:num>
  <w:num w:numId="34">
    <w:abstractNumId w:val="8"/>
  </w:num>
  <w:num w:numId="35">
    <w:abstractNumId w:val="22"/>
  </w:num>
  <w:num w:numId="36">
    <w:abstractNumId w:val="6"/>
  </w:num>
  <w:num w:numId="37">
    <w:abstractNumId w:val="7"/>
  </w:num>
  <w:num w:numId="38">
    <w:abstractNumId w:val="15"/>
  </w:num>
  <w:num w:numId="39">
    <w:abstractNumId w:val="39"/>
  </w:num>
  <w:num w:numId="40">
    <w:abstractNumId w:val="48"/>
  </w:num>
  <w:num w:numId="41">
    <w:abstractNumId w:val="32"/>
  </w:num>
  <w:num w:numId="42">
    <w:abstractNumId w:val="9"/>
  </w:num>
  <w:num w:numId="43">
    <w:abstractNumId w:val="11"/>
  </w:num>
  <w:num w:numId="44">
    <w:abstractNumId w:val="2"/>
  </w:num>
  <w:num w:numId="45">
    <w:abstractNumId w:val="3"/>
  </w:num>
  <w:num w:numId="46">
    <w:abstractNumId w:val="5"/>
  </w:num>
  <w:num w:numId="47">
    <w:abstractNumId w:val="46"/>
  </w:num>
  <w:num w:numId="48">
    <w:abstractNumId w:val="36"/>
  </w:num>
  <w:num w:numId="49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A5"/>
    <w:rsid w:val="0000128B"/>
    <w:rsid w:val="00002043"/>
    <w:rsid w:val="00004092"/>
    <w:rsid w:val="000060C7"/>
    <w:rsid w:val="00006A72"/>
    <w:rsid w:val="000078FB"/>
    <w:rsid w:val="0001170B"/>
    <w:rsid w:val="00014FAD"/>
    <w:rsid w:val="00015E8D"/>
    <w:rsid w:val="0002070E"/>
    <w:rsid w:val="0002272D"/>
    <w:rsid w:val="000304C1"/>
    <w:rsid w:val="0003062A"/>
    <w:rsid w:val="00032FF7"/>
    <w:rsid w:val="000349B0"/>
    <w:rsid w:val="000433B8"/>
    <w:rsid w:val="00044952"/>
    <w:rsid w:val="00053FF4"/>
    <w:rsid w:val="000564F6"/>
    <w:rsid w:val="000572FC"/>
    <w:rsid w:val="000602B2"/>
    <w:rsid w:val="00060D61"/>
    <w:rsid w:val="00061CC9"/>
    <w:rsid w:val="00063F44"/>
    <w:rsid w:val="000719DD"/>
    <w:rsid w:val="000728F9"/>
    <w:rsid w:val="00074CFB"/>
    <w:rsid w:val="00076B69"/>
    <w:rsid w:val="00081291"/>
    <w:rsid w:val="00083CC1"/>
    <w:rsid w:val="000846B8"/>
    <w:rsid w:val="0008606F"/>
    <w:rsid w:val="0009028E"/>
    <w:rsid w:val="000904EB"/>
    <w:rsid w:val="000947DD"/>
    <w:rsid w:val="000B727F"/>
    <w:rsid w:val="000C2C6F"/>
    <w:rsid w:val="000C3BB9"/>
    <w:rsid w:val="000D3980"/>
    <w:rsid w:val="000D7066"/>
    <w:rsid w:val="000D70F4"/>
    <w:rsid w:val="000D75EF"/>
    <w:rsid w:val="000E1ADB"/>
    <w:rsid w:val="000E4BD5"/>
    <w:rsid w:val="000F6BBE"/>
    <w:rsid w:val="001000ED"/>
    <w:rsid w:val="0010296C"/>
    <w:rsid w:val="00103999"/>
    <w:rsid w:val="00103BD5"/>
    <w:rsid w:val="00104DC9"/>
    <w:rsid w:val="00105620"/>
    <w:rsid w:val="00114EAE"/>
    <w:rsid w:val="001164CB"/>
    <w:rsid w:val="001306ED"/>
    <w:rsid w:val="00131111"/>
    <w:rsid w:val="0013261D"/>
    <w:rsid w:val="00142914"/>
    <w:rsid w:val="0014553A"/>
    <w:rsid w:val="00147CBA"/>
    <w:rsid w:val="001523E7"/>
    <w:rsid w:val="00161ED2"/>
    <w:rsid w:val="001624B4"/>
    <w:rsid w:val="00162F7A"/>
    <w:rsid w:val="00167816"/>
    <w:rsid w:val="001700E4"/>
    <w:rsid w:val="00174DA4"/>
    <w:rsid w:val="00175CF2"/>
    <w:rsid w:val="0018058F"/>
    <w:rsid w:val="00184B2D"/>
    <w:rsid w:val="00191B6A"/>
    <w:rsid w:val="00197068"/>
    <w:rsid w:val="001A51B5"/>
    <w:rsid w:val="001A6F9E"/>
    <w:rsid w:val="001B5203"/>
    <w:rsid w:val="001C6025"/>
    <w:rsid w:val="001D40B9"/>
    <w:rsid w:val="001E0FF8"/>
    <w:rsid w:val="001E245C"/>
    <w:rsid w:val="001E2F50"/>
    <w:rsid w:val="001E2FE9"/>
    <w:rsid w:val="001E5AAE"/>
    <w:rsid w:val="001E657A"/>
    <w:rsid w:val="001F184E"/>
    <w:rsid w:val="001F2248"/>
    <w:rsid w:val="001F3892"/>
    <w:rsid w:val="002003EA"/>
    <w:rsid w:val="00203093"/>
    <w:rsid w:val="0020484A"/>
    <w:rsid w:val="00215182"/>
    <w:rsid w:val="00222B4A"/>
    <w:rsid w:val="00226A68"/>
    <w:rsid w:val="002279CB"/>
    <w:rsid w:val="00232437"/>
    <w:rsid w:val="00233085"/>
    <w:rsid w:val="002359C9"/>
    <w:rsid w:val="00246CE0"/>
    <w:rsid w:val="00254015"/>
    <w:rsid w:val="002605E1"/>
    <w:rsid w:val="00260C8E"/>
    <w:rsid w:val="00261D72"/>
    <w:rsid w:val="00264D9F"/>
    <w:rsid w:val="0027279F"/>
    <w:rsid w:val="0027340A"/>
    <w:rsid w:val="0027395F"/>
    <w:rsid w:val="002828AC"/>
    <w:rsid w:val="0028418A"/>
    <w:rsid w:val="00284DE0"/>
    <w:rsid w:val="00296250"/>
    <w:rsid w:val="002A1340"/>
    <w:rsid w:val="002A5C22"/>
    <w:rsid w:val="002A75F8"/>
    <w:rsid w:val="002B3AE9"/>
    <w:rsid w:val="002B5778"/>
    <w:rsid w:val="002C046F"/>
    <w:rsid w:val="002C694A"/>
    <w:rsid w:val="002D11F3"/>
    <w:rsid w:val="002E2BEE"/>
    <w:rsid w:val="002E48E4"/>
    <w:rsid w:val="002F5415"/>
    <w:rsid w:val="002F71D3"/>
    <w:rsid w:val="00310AB6"/>
    <w:rsid w:val="00311B69"/>
    <w:rsid w:val="0031476F"/>
    <w:rsid w:val="00314F74"/>
    <w:rsid w:val="00316F84"/>
    <w:rsid w:val="00330808"/>
    <w:rsid w:val="00336078"/>
    <w:rsid w:val="003373FE"/>
    <w:rsid w:val="003441D0"/>
    <w:rsid w:val="00345942"/>
    <w:rsid w:val="00351B5A"/>
    <w:rsid w:val="003603DB"/>
    <w:rsid w:val="00362A6F"/>
    <w:rsid w:val="003637BA"/>
    <w:rsid w:val="00371A53"/>
    <w:rsid w:val="00374F45"/>
    <w:rsid w:val="003750DA"/>
    <w:rsid w:val="0037679A"/>
    <w:rsid w:val="003779AC"/>
    <w:rsid w:val="00381E58"/>
    <w:rsid w:val="0038309F"/>
    <w:rsid w:val="00385C6D"/>
    <w:rsid w:val="00386AB6"/>
    <w:rsid w:val="00391227"/>
    <w:rsid w:val="003A20B3"/>
    <w:rsid w:val="003A287E"/>
    <w:rsid w:val="003A2F45"/>
    <w:rsid w:val="003A3B59"/>
    <w:rsid w:val="003A4BE6"/>
    <w:rsid w:val="003A570B"/>
    <w:rsid w:val="003C0173"/>
    <w:rsid w:val="003C13B4"/>
    <w:rsid w:val="003C5327"/>
    <w:rsid w:val="003D6D67"/>
    <w:rsid w:val="003E3449"/>
    <w:rsid w:val="003E5F3F"/>
    <w:rsid w:val="003E67E3"/>
    <w:rsid w:val="003F213F"/>
    <w:rsid w:val="003F3825"/>
    <w:rsid w:val="00400513"/>
    <w:rsid w:val="00404EF8"/>
    <w:rsid w:val="00406DB6"/>
    <w:rsid w:val="00410AF5"/>
    <w:rsid w:val="00420DEB"/>
    <w:rsid w:val="0042683A"/>
    <w:rsid w:val="00427EF8"/>
    <w:rsid w:val="00431F32"/>
    <w:rsid w:val="00436308"/>
    <w:rsid w:val="00436B87"/>
    <w:rsid w:val="00441C73"/>
    <w:rsid w:val="00442341"/>
    <w:rsid w:val="004431F4"/>
    <w:rsid w:val="0044499F"/>
    <w:rsid w:val="00452D7C"/>
    <w:rsid w:val="004532A4"/>
    <w:rsid w:val="00455463"/>
    <w:rsid w:val="004561DF"/>
    <w:rsid w:val="00457423"/>
    <w:rsid w:val="00463986"/>
    <w:rsid w:val="00463A67"/>
    <w:rsid w:val="00463C21"/>
    <w:rsid w:val="0046631D"/>
    <w:rsid w:val="00467419"/>
    <w:rsid w:val="00481048"/>
    <w:rsid w:val="0048172F"/>
    <w:rsid w:val="00482E14"/>
    <w:rsid w:val="004833DC"/>
    <w:rsid w:val="0048539D"/>
    <w:rsid w:val="0048688A"/>
    <w:rsid w:val="004B21CE"/>
    <w:rsid w:val="004B2D27"/>
    <w:rsid w:val="004B30F4"/>
    <w:rsid w:val="004B3838"/>
    <w:rsid w:val="004C2BFC"/>
    <w:rsid w:val="004C339B"/>
    <w:rsid w:val="004C5862"/>
    <w:rsid w:val="004C5DCE"/>
    <w:rsid w:val="004D1B40"/>
    <w:rsid w:val="004D312F"/>
    <w:rsid w:val="004D460D"/>
    <w:rsid w:val="004D6324"/>
    <w:rsid w:val="004F47B1"/>
    <w:rsid w:val="0050609B"/>
    <w:rsid w:val="005136D5"/>
    <w:rsid w:val="00513E84"/>
    <w:rsid w:val="005141AC"/>
    <w:rsid w:val="00517BB0"/>
    <w:rsid w:val="00525B21"/>
    <w:rsid w:val="005375AC"/>
    <w:rsid w:val="005416E0"/>
    <w:rsid w:val="0054338A"/>
    <w:rsid w:val="00544B34"/>
    <w:rsid w:val="0054730D"/>
    <w:rsid w:val="0054781C"/>
    <w:rsid w:val="00547875"/>
    <w:rsid w:val="00547C3D"/>
    <w:rsid w:val="00551F42"/>
    <w:rsid w:val="0055288D"/>
    <w:rsid w:val="00554BF2"/>
    <w:rsid w:val="00557571"/>
    <w:rsid w:val="00560CFF"/>
    <w:rsid w:val="005622E6"/>
    <w:rsid w:val="0056674B"/>
    <w:rsid w:val="005715C2"/>
    <w:rsid w:val="00573D10"/>
    <w:rsid w:val="005745D0"/>
    <w:rsid w:val="005745D3"/>
    <w:rsid w:val="005825A1"/>
    <w:rsid w:val="00582CB7"/>
    <w:rsid w:val="00582DC0"/>
    <w:rsid w:val="00587B93"/>
    <w:rsid w:val="00590FB5"/>
    <w:rsid w:val="00595246"/>
    <w:rsid w:val="00596ED1"/>
    <w:rsid w:val="005A542E"/>
    <w:rsid w:val="005A6234"/>
    <w:rsid w:val="005B006B"/>
    <w:rsid w:val="005B36FE"/>
    <w:rsid w:val="005C043D"/>
    <w:rsid w:val="005D697A"/>
    <w:rsid w:val="005D755C"/>
    <w:rsid w:val="005E3016"/>
    <w:rsid w:val="005E492C"/>
    <w:rsid w:val="0060526C"/>
    <w:rsid w:val="00614560"/>
    <w:rsid w:val="006161D7"/>
    <w:rsid w:val="00616D50"/>
    <w:rsid w:val="006204CA"/>
    <w:rsid w:val="00624B27"/>
    <w:rsid w:val="00625D61"/>
    <w:rsid w:val="006260A3"/>
    <w:rsid w:val="00637069"/>
    <w:rsid w:val="00645146"/>
    <w:rsid w:val="00651000"/>
    <w:rsid w:val="00655D6D"/>
    <w:rsid w:val="00662391"/>
    <w:rsid w:val="006662F0"/>
    <w:rsid w:val="00671A68"/>
    <w:rsid w:val="00673E8D"/>
    <w:rsid w:val="006743E7"/>
    <w:rsid w:val="00676C7B"/>
    <w:rsid w:val="006816F1"/>
    <w:rsid w:val="00683136"/>
    <w:rsid w:val="0068468A"/>
    <w:rsid w:val="006937DD"/>
    <w:rsid w:val="00693EAF"/>
    <w:rsid w:val="006A2964"/>
    <w:rsid w:val="006A3B89"/>
    <w:rsid w:val="006B0495"/>
    <w:rsid w:val="006B2E4F"/>
    <w:rsid w:val="006B36C1"/>
    <w:rsid w:val="006B6255"/>
    <w:rsid w:val="006C00B8"/>
    <w:rsid w:val="006C2D87"/>
    <w:rsid w:val="006C3C8B"/>
    <w:rsid w:val="006C76A6"/>
    <w:rsid w:val="006D1D33"/>
    <w:rsid w:val="006D229C"/>
    <w:rsid w:val="006D2982"/>
    <w:rsid w:val="006D3BDC"/>
    <w:rsid w:val="006D5031"/>
    <w:rsid w:val="006D746E"/>
    <w:rsid w:val="006E0183"/>
    <w:rsid w:val="006E1990"/>
    <w:rsid w:val="006E48B8"/>
    <w:rsid w:val="006E53CA"/>
    <w:rsid w:val="006F07A8"/>
    <w:rsid w:val="006F174E"/>
    <w:rsid w:val="006F726F"/>
    <w:rsid w:val="006F75F7"/>
    <w:rsid w:val="006F7D5F"/>
    <w:rsid w:val="00705038"/>
    <w:rsid w:val="007108A4"/>
    <w:rsid w:val="00711F23"/>
    <w:rsid w:val="0071273C"/>
    <w:rsid w:val="0071546A"/>
    <w:rsid w:val="00720970"/>
    <w:rsid w:val="00723B35"/>
    <w:rsid w:val="00725D68"/>
    <w:rsid w:val="00727AC8"/>
    <w:rsid w:val="00731D75"/>
    <w:rsid w:val="00735CCA"/>
    <w:rsid w:val="007453A5"/>
    <w:rsid w:val="007473E2"/>
    <w:rsid w:val="00752B89"/>
    <w:rsid w:val="007537B7"/>
    <w:rsid w:val="007555D5"/>
    <w:rsid w:val="007562CF"/>
    <w:rsid w:val="007563FD"/>
    <w:rsid w:val="007616E4"/>
    <w:rsid w:val="00761BE2"/>
    <w:rsid w:val="00761F4B"/>
    <w:rsid w:val="00765AFC"/>
    <w:rsid w:val="00775AFC"/>
    <w:rsid w:val="007779C7"/>
    <w:rsid w:val="00777A35"/>
    <w:rsid w:val="00777F27"/>
    <w:rsid w:val="007818B8"/>
    <w:rsid w:val="00784CC0"/>
    <w:rsid w:val="007870CF"/>
    <w:rsid w:val="00794712"/>
    <w:rsid w:val="00795903"/>
    <w:rsid w:val="00796F5F"/>
    <w:rsid w:val="00797026"/>
    <w:rsid w:val="007A175A"/>
    <w:rsid w:val="007B2286"/>
    <w:rsid w:val="007C1161"/>
    <w:rsid w:val="007C2DE1"/>
    <w:rsid w:val="007C36F8"/>
    <w:rsid w:val="007C5912"/>
    <w:rsid w:val="007D45FB"/>
    <w:rsid w:val="007D6EEC"/>
    <w:rsid w:val="007E0A40"/>
    <w:rsid w:val="007E7B7D"/>
    <w:rsid w:val="007F2DF2"/>
    <w:rsid w:val="00801039"/>
    <w:rsid w:val="008053EA"/>
    <w:rsid w:val="00807B13"/>
    <w:rsid w:val="00813B42"/>
    <w:rsid w:val="008159D6"/>
    <w:rsid w:val="0081619F"/>
    <w:rsid w:val="00817FEB"/>
    <w:rsid w:val="00820247"/>
    <w:rsid w:val="00821124"/>
    <w:rsid w:val="00826AE2"/>
    <w:rsid w:val="00826B82"/>
    <w:rsid w:val="00826D66"/>
    <w:rsid w:val="00827910"/>
    <w:rsid w:val="00831FF5"/>
    <w:rsid w:val="00834BF4"/>
    <w:rsid w:val="0083741E"/>
    <w:rsid w:val="00840FEB"/>
    <w:rsid w:val="00842E41"/>
    <w:rsid w:val="00850B77"/>
    <w:rsid w:val="00851B83"/>
    <w:rsid w:val="0086081E"/>
    <w:rsid w:val="00860E99"/>
    <w:rsid w:val="00861853"/>
    <w:rsid w:val="008733D1"/>
    <w:rsid w:val="008753AE"/>
    <w:rsid w:val="0087573B"/>
    <w:rsid w:val="00877212"/>
    <w:rsid w:val="00884280"/>
    <w:rsid w:val="00884E60"/>
    <w:rsid w:val="00886E48"/>
    <w:rsid w:val="00890182"/>
    <w:rsid w:val="00894B9C"/>
    <w:rsid w:val="008A1632"/>
    <w:rsid w:val="008A36A6"/>
    <w:rsid w:val="008A36AE"/>
    <w:rsid w:val="008A544D"/>
    <w:rsid w:val="008A5C7A"/>
    <w:rsid w:val="008A75B6"/>
    <w:rsid w:val="008B18B6"/>
    <w:rsid w:val="008C2CE4"/>
    <w:rsid w:val="008C4CFC"/>
    <w:rsid w:val="008D28ED"/>
    <w:rsid w:val="008D3C2B"/>
    <w:rsid w:val="008D422E"/>
    <w:rsid w:val="008D4C47"/>
    <w:rsid w:val="008D60E4"/>
    <w:rsid w:val="008E02D7"/>
    <w:rsid w:val="008E108A"/>
    <w:rsid w:val="008F0C01"/>
    <w:rsid w:val="008F2721"/>
    <w:rsid w:val="008F58EC"/>
    <w:rsid w:val="008F6548"/>
    <w:rsid w:val="008F74A3"/>
    <w:rsid w:val="00902380"/>
    <w:rsid w:val="0090312B"/>
    <w:rsid w:val="009048A3"/>
    <w:rsid w:val="00910DEE"/>
    <w:rsid w:val="00913E19"/>
    <w:rsid w:val="00914AE6"/>
    <w:rsid w:val="00922485"/>
    <w:rsid w:val="00925808"/>
    <w:rsid w:val="00926FD9"/>
    <w:rsid w:val="00930B98"/>
    <w:rsid w:val="009313B9"/>
    <w:rsid w:val="00931CB5"/>
    <w:rsid w:val="00934935"/>
    <w:rsid w:val="00936A9E"/>
    <w:rsid w:val="00937621"/>
    <w:rsid w:val="00942E22"/>
    <w:rsid w:val="009449C7"/>
    <w:rsid w:val="009736D1"/>
    <w:rsid w:val="00973826"/>
    <w:rsid w:val="00974F97"/>
    <w:rsid w:val="009767E4"/>
    <w:rsid w:val="00980C8B"/>
    <w:rsid w:val="0098431A"/>
    <w:rsid w:val="009847BA"/>
    <w:rsid w:val="0098637C"/>
    <w:rsid w:val="00997506"/>
    <w:rsid w:val="009A0C3D"/>
    <w:rsid w:val="009A5EA3"/>
    <w:rsid w:val="009B308F"/>
    <w:rsid w:val="009B3930"/>
    <w:rsid w:val="009B6863"/>
    <w:rsid w:val="009C3A48"/>
    <w:rsid w:val="009C3E62"/>
    <w:rsid w:val="009C6994"/>
    <w:rsid w:val="009C7BFD"/>
    <w:rsid w:val="009E4AA2"/>
    <w:rsid w:val="009F4264"/>
    <w:rsid w:val="009F45E2"/>
    <w:rsid w:val="009F6AB9"/>
    <w:rsid w:val="009F7A9E"/>
    <w:rsid w:val="00A05ADA"/>
    <w:rsid w:val="00A06446"/>
    <w:rsid w:val="00A07733"/>
    <w:rsid w:val="00A15D7E"/>
    <w:rsid w:val="00A1621E"/>
    <w:rsid w:val="00A17F7A"/>
    <w:rsid w:val="00A22872"/>
    <w:rsid w:val="00A237DA"/>
    <w:rsid w:val="00A23AB4"/>
    <w:rsid w:val="00A23EBC"/>
    <w:rsid w:val="00A2479F"/>
    <w:rsid w:val="00A32B46"/>
    <w:rsid w:val="00A32E34"/>
    <w:rsid w:val="00A341D8"/>
    <w:rsid w:val="00A423FE"/>
    <w:rsid w:val="00A43E97"/>
    <w:rsid w:val="00A4429C"/>
    <w:rsid w:val="00A4494F"/>
    <w:rsid w:val="00A46ED6"/>
    <w:rsid w:val="00A473A0"/>
    <w:rsid w:val="00A47A3B"/>
    <w:rsid w:val="00A57EF0"/>
    <w:rsid w:val="00A60108"/>
    <w:rsid w:val="00A65F84"/>
    <w:rsid w:val="00A662D4"/>
    <w:rsid w:val="00A6798C"/>
    <w:rsid w:val="00A75AEE"/>
    <w:rsid w:val="00A817B0"/>
    <w:rsid w:val="00A861C6"/>
    <w:rsid w:val="00A90784"/>
    <w:rsid w:val="00A93C5C"/>
    <w:rsid w:val="00AB5801"/>
    <w:rsid w:val="00AC2D5F"/>
    <w:rsid w:val="00AC5C08"/>
    <w:rsid w:val="00AD2AFE"/>
    <w:rsid w:val="00AD6BBF"/>
    <w:rsid w:val="00AE5EBF"/>
    <w:rsid w:val="00AE6240"/>
    <w:rsid w:val="00AF1D01"/>
    <w:rsid w:val="00AF48E9"/>
    <w:rsid w:val="00AF7531"/>
    <w:rsid w:val="00AF7717"/>
    <w:rsid w:val="00AF7848"/>
    <w:rsid w:val="00B02141"/>
    <w:rsid w:val="00B06F12"/>
    <w:rsid w:val="00B15100"/>
    <w:rsid w:val="00B154D1"/>
    <w:rsid w:val="00B17212"/>
    <w:rsid w:val="00B23A42"/>
    <w:rsid w:val="00B26DD4"/>
    <w:rsid w:val="00B2732F"/>
    <w:rsid w:val="00B3350C"/>
    <w:rsid w:val="00B34E36"/>
    <w:rsid w:val="00B411C8"/>
    <w:rsid w:val="00B45B42"/>
    <w:rsid w:val="00B45CC0"/>
    <w:rsid w:val="00B50788"/>
    <w:rsid w:val="00B51DB0"/>
    <w:rsid w:val="00B52CC7"/>
    <w:rsid w:val="00B53614"/>
    <w:rsid w:val="00B617B2"/>
    <w:rsid w:val="00B62D6D"/>
    <w:rsid w:val="00B63C17"/>
    <w:rsid w:val="00B72346"/>
    <w:rsid w:val="00B7623D"/>
    <w:rsid w:val="00B7638F"/>
    <w:rsid w:val="00B833B1"/>
    <w:rsid w:val="00B85022"/>
    <w:rsid w:val="00B87A12"/>
    <w:rsid w:val="00B90613"/>
    <w:rsid w:val="00B909FC"/>
    <w:rsid w:val="00BA4856"/>
    <w:rsid w:val="00BA7861"/>
    <w:rsid w:val="00BB24A3"/>
    <w:rsid w:val="00BB50B1"/>
    <w:rsid w:val="00BC062C"/>
    <w:rsid w:val="00BC1088"/>
    <w:rsid w:val="00BC3FF5"/>
    <w:rsid w:val="00BC717A"/>
    <w:rsid w:val="00BD3A6B"/>
    <w:rsid w:val="00BE177B"/>
    <w:rsid w:val="00BE35BE"/>
    <w:rsid w:val="00BF4AB1"/>
    <w:rsid w:val="00C066CA"/>
    <w:rsid w:val="00C17BC9"/>
    <w:rsid w:val="00C24DCF"/>
    <w:rsid w:val="00C27157"/>
    <w:rsid w:val="00C304CE"/>
    <w:rsid w:val="00C32931"/>
    <w:rsid w:val="00C37522"/>
    <w:rsid w:val="00C669E0"/>
    <w:rsid w:val="00C66DE5"/>
    <w:rsid w:val="00C67303"/>
    <w:rsid w:val="00C7285E"/>
    <w:rsid w:val="00C73AB0"/>
    <w:rsid w:val="00C73D6D"/>
    <w:rsid w:val="00C8353F"/>
    <w:rsid w:val="00C8552C"/>
    <w:rsid w:val="00C93115"/>
    <w:rsid w:val="00C96A03"/>
    <w:rsid w:val="00CA53E8"/>
    <w:rsid w:val="00CA5661"/>
    <w:rsid w:val="00CA6E59"/>
    <w:rsid w:val="00CA784A"/>
    <w:rsid w:val="00CB0D3E"/>
    <w:rsid w:val="00CB1918"/>
    <w:rsid w:val="00CB1EDA"/>
    <w:rsid w:val="00CC22CB"/>
    <w:rsid w:val="00CC53A3"/>
    <w:rsid w:val="00CC6E85"/>
    <w:rsid w:val="00CC7494"/>
    <w:rsid w:val="00CD39A2"/>
    <w:rsid w:val="00CD55CF"/>
    <w:rsid w:val="00CE0662"/>
    <w:rsid w:val="00CE28A2"/>
    <w:rsid w:val="00D067B9"/>
    <w:rsid w:val="00D1095A"/>
    <w:rsid w:val="00D229D2"/>
    <w:rsid w:val="00D26F7A"/>
    <w:rsid w:val="00D27079"/>
    <w:rsid w:val="00D30456"/>
    <w:rsid w:val="00D3421E"/>
    <w:rsid w:val="00D43485"/>
    <w:rsid w:val="00D54608"/>
    <w:rsid w:val="00D62C21"/>
    <w:rsid w:val="00D71DA6"/>
    <w:rsid w:val="00D80624"/>
    <w:rsid w:val="00D8196B"/>
    <w:rsid w:val="00D92135"/>
    <w:rsid w:val="00D93053"/>
    <w:rsid w:val="00DA32F4"/>
    <w:rsid w:val="00DA4078"/>
    <w:rsid w:val="00DA4253"/>
    <w:rsid w:val="00DA5DD0"/>
    <w:rsid w:val="00DB1273"/>
    <w:rsid w:val="00DB2F74"/>
    <w:rsid w:val="00DB3BDC"/>
    <w:rsid w:val="00DB7530"/>
    <w:rsid w:val="00DC0224"/>
    <w:rsid w:val="00DC17D2"/>
    <w:rsid w:val="00DC2351"/>
    <w:rsid w:val="00DC4A79"/>
    <w:rsid w:val="00DC7C75"/>
    <w:rsid w:val="00DE1DDF"/>
    <w:rsid w:val="00DE4C80"/>
    <w:rsid w:val="00DE649B"/>
    <w:rsid w:val="00DF15CD"/>
    <w:rsid w:val="00DF1E28"/>
    <w:rsid w:val="00E02633"/>
    <w:rsid w:val="00E06276"/>
    <w:rsid w:val="00E06524"/>
    <w:rsid w:val="00E1492B"/>
    <w:rsid w:val="00E16732"/>
    <w:rsid w:val="00E2341E"/>
    <w:rsid w:val="00E30DD4"/>
    <w:rsid w:val="00E33097"/>
    <w:rsid w:val="00E33981"/>
    <w:rsid w:val="00E41D7B"/>
    <w:rsid w:val="00E438FC"/>
    <w:rsid w:val="00E44B25"/>
    <w:rsid w:val="00E47D30"/>
    <w:rsid w:val="00E51AAC"/>
    <w:rsid w:val="00E530F5"/>
    <w:rsid w:val="00E555E3"/>
    <w:rsid w:val="00E63441"/>
    <w:rsid w:val="00E63BC6"/>
    <w:rsid w:val="00E646E0"/>
    <w:rsid w:val="00E6605C"/>
    <w:rsid w:val="00E70DD7"/>
    <w:rsid w:val="00E73C49"/>
    <w:rsid w:val="00E80E6F"/>
    <w:rsid w:val="00E812B5"/>
    <w:rsid w:val="00E86619"/>
    <w:rsid w:val="00E86670"/>
    <w:rsid w:val="00EA0C25"/>
    <w:rsid w:val="00EA0C59"/>
    <w:rsid w:val="00EA1324"/>
    <w:rsid w:val="00EB04B1"/>
    <w:rsid w:val="00EB068A"/>
    <w:rsid w:val="00EB07B6"/>
    <w:rsid w:val="00EB1F8D"/>
    <w:rsid w:val="00EB225D"/>
    <w:rsid w:val="00EB2635"/>
    <w:rsid w:val="00EB31A8"/>
    <w:rsid w:val="00EB556A"/>
    <w:rsid w:val="00EB7362"/>
    <w:rsid w:val="00ED7504"/>
    <w:rsid w:val="00EE53F4"/>
    <w:rsid w:val="00EE63D1"/>
    <w:rsid w:val="00EE6F94"/>
    <w:rsid w:val="00EF2281"/>
    <w:rsid w:val="00EF46A5"/>
    <w:rsid w:val="00EF6F5F"/>
    <w:rsid w:val="00F0479D"/>
    <w:rsid w:val="00F0736E"/>
    <w:rsid w:val="00F1398C"/>
    <w:rsid w:val="00F156F7"/>
    <w:rsid w:val="00F248B8"/>
    <w:rsid w:val="00F33524"/>
    <w:rsid w:val="00F33B40"/>
    <w:rsid w:val="00F37A67"/>
    <w:rsid w:val="00F40ED3"/>
    <w:rsid w:val="00F44C3E"/>
    <w:rsid w:val="00F467BE"/>
    <w:rsid w:val="00F50801"/>
    <w:rsid w:val="00F509BB"/>
    <w:rsid w:val="00F528FD"/>
    <w:rsid w:val="00F53057"/>
    <w:rsid w:val="00F546A8"/>
    <w:rsid w:val="00F558DC"/>
    <w:rsid w:val="00F73F61"/>
    <w:rsid w:val="00F75085"/>
    <w:rsid w:val="00F77F6C"/>
    <w:rsid w:val="00F8677B"/>
    <w:rsid w:val="00F90498"/>
    <w:rsid w:val="00F9278C"/>
    <w:rsid w:val="00FA0234"/>
    <w:rsid w:val="00FA039D"/>
    <w:rsid w:val="00FA0A1C"/>
    <w:rsid w:val="00FB051B"/>
    <w:rsid w:val="00FB42BC"/>
    <w:rsid w:val="00FB4304"/>
    <w:rsid w:val="00FB5390"/>
    <w:rsid w:val="00FC149B"/>
    <w:rsid w:val="00FC6B35"/>
    <w:rsid w:val="00FC6E17"/>
    <w:rsid w:val="00FD3010"/>
    <w:rsid w:val="00FD4963"/>
    <w:rsid w:val="00FE62AA"/>
    <w:rsid w:val="00FE6348"/>
    <w:rsid w:val="00FF145C"/>
    <w:rsid w:val="00FF2D08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D422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Lines/>
      <w:widowControl/>
      <w:numPr>
        <w:ilvl w:val="3"/>
        <w:numId w:val="1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"/>
    <w:next w:val="a0"/>
    <w:qFormat/>
    <w:pPr>
      <w:keepLines/>
      <w:widowControl/>
      <w:numPr>
        <w:ilvl w:val="4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125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qFormat/>
    <w:pPr>
      <w:keepLines/>
      <w:widowControl/>
      <w:numPr>
        <w:ilvl w:val="5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55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qFormat/>
    <w:pPr>
      <w:keepLines/>
      <w:widowControl/>
      <w:numPr>
        <w:ilvl w:val="6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975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qFormat/>
    <w:pPr>
      <w:keepNext/>
      <w:keepLines/>
      <w:widowControl/>
      <w:numPr>
        <w:ilvl w:val="7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spacing w:line="336" w:lineRule="exact"/>
      <w:ind w:left="3400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qFormat/>
    <w:pPr>
      <w:keepNext/>
      <w:keepLines/>
      <w:widowControl/>
      <w:numPr>
        <w:ilvl w:val="8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spacing w:line="336" w:lineRule="exact"/>
      <w:ind w:left="3825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pPr>
      <w:jc w:val="right"/>
    </w:pPr>
  </w:style>
  <w:style w:type="paragraph" w:styleId="a0">
    <w:name w:val="Body Text"/>
    <w:basedOn w:val="a"/>
    <w:pPr>
      <w:spacing w:after="1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customStyle="1" w:styleId="MMTopic4">
    <w:name w:val="MM Topic 4"/>
    <w:basedOn w:val="a"/>
    <w:rsid w:val="007A175A"/>
    <w:pPr>
      <w:numPr>
        <w:numId w:val="2"/>
      </w:numPr>
    </w:pPr>
  </w:style>
  <w:style w:type="character" w:styleId="a7">
    <w:name w:val="Emphasis"/>
    <w:qFormat/>
    <w:rsid w:val="002A1340"/>
    <w:rPr>
      <w:i/>
      <w:iCs/>
    </w:rPr>
  </w:style>
  <w:style w:type="paragraph" w:styleId="a8">
    <w:name w:val="header"/>
    <w:basedOn w:val="a"/>
    <w:link w:val="a9"/>
    <w:rsid w:val="002A1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2A1340"/>
    <w:rPr>
      <w:rFonts w:eastAsia="新細明體"/>
      <w:kern w:val="2"/>
      <w:lang w:val="en-US" w:eastAsia="zh-TW" w:bidi="ar-SA"/>
    </w:rPr>
  </w:style>
  <w:style w:type="paragraph" w:styleId="aa">
    <w:name w:val="Balloon Text"/>
    <w:basedOn w:val="a"/>
    <w:link w:val="ab"/>
    <w:rsid w:val="00914AE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914AE6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06DB6"/>
    <w:pPr>
      <w:ind w:leftChars="200" w:left="480"/>
    </w:pPr>
  </w:style>
  <w:style w:type="paragraph" w:customStyle="1" w:styleId="Default">
    <w:name w:val="Default"/>
    <w:rsid w:val="001A51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1"/>
    <w:link w:val="3"/>
    <w:semiHidden/>
    <w:rsid w:val="008D422E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D422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Lines/>
      <w:widowControl/>
      <w:numPr>
        <w:ilvl w:val="3"/>
        <w:numId w:val="1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"/>
    <w:next w:val="a0"/>
    <w:qFormat/>
    <w:pPr>
      <w:keepLines/>
      <w:widowControl/>
      <w:numPr>
        <w:ilvl w:val="4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125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qFormat/>
    <w:pPr>
      <w:keepLines/>
      <w:widowControl/>
      <w:numPr>
        <w:ilvl w:val="5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55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qFormat/>
    <w:pPr>
      <w:keepLines/>
      <w:widowControl/>
      <w:numPr>
        <w:ilvl w:val="6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975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qFormat/>
    <w:pPr>
      <w:keepNext/>
      <w:keepLines/>
      <w:widowControl/>
      <w:numPr>
        <w:ilvl w:val="7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spacing w:line="336" w:lineRule="exact"/>
      <w:ind w:left="3400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qFormat/>
    <w:pPr>
      <w:keepNext/>
      <w:keepLines/>
      <w:widowControl/>
      <w:numPr>
        <w:ilvl w:val="8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spacing w:line="336" w:lineRule="exact"/>
      <w:ind w:left="3825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pPr>
      <w:jc w:val="right"/>
    </w:pPr>
  </w:style>
  <w:style w:type="paragraph" w:styleId="a0">
    <w:name w:val="Body Text"/>
    <w:basedOn w:val="a"/>
    <w:pPr>
      <w:spacing w:after="1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customStyle="1" w:styleId="MMTopic4">
    <w:name w:val="MM Topic 4"/>
    <w:basedOn w:val="a"/>
    <w:rsid w:val="007A175A"/>
    <w:pPr>
      <w:numPr>
        <w:numId w:val="2"/>
      </w:numPr>
    </w:pPr>
  </w:style>
  <w:style w:type="character" w:styleId="a7">
    <w:name w:val="Emphasis"/>
    <w:qFormat/>
    <w:rsid w:val="002A1340"/>
    <w:rPr>
      <w:i/>
      <w:iCs/>
    </w:rPr>
  </w:style>
  <w:style w:type="paragraph" w:styleId="a8">
    <w:name w:val="header"/>
    <w:basedOn w:val="a"/>
    <w:link w:val="a9"/>
    <w:rsid w:val="002A1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2A1340"/>
    <w:rPr>
      <w:rFonts w:eastAsia="新細明體"/>
      <w:kern w:val="2"/>
      <w:lang w:val="en-US" w:eastAsia="zh-TW" w:bidi="ar-SA"/>
    </w:rPr>
  </w:style>
  <w:style w:type="paragraph" w:styleId="aa">
    <w:name w:val="Balloon Text"/>
    <w:basedOn w:val="a"/>
    <w:link w:val="ab"/>
    <w:rsid w:val="00914AE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914AE6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06DB6"/>
    <w:pPr>
      <w:ind w:leftChars="200" w:left="480"/>
    </w:pPr>
  </w:style>
  <w:style w:type="paragraph" w:customStyle="1" w:styleId="Default">
    <w:name w:val="Default"/>
    <w:rsid w:val="001A51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1"/>
    <w:link w:val="3"/>
    <w:semiHidden/>
    <w:rsid w:val="008D422E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5</Pages>
  <Words>638</Words>
  <Characters>3637</Characters>
  <Application>Microsoft Office Word</Application>
  <DocSecurity>0</DocSecurity>
  <Lines>30</Lines>
  <Paragraphs>8</Paragraphs>
  <ScaleCrop>false</ScaleCrop>
  <Company>CMT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花蓮縣宜昌國民小學九十五學年度第一學期校務行事曆</dc:title>
  <dc:creator>asus</dc:creator>
  <cp:lastModifiedBy>User</cp:lastModifiedBy>
  <cp:revision>71</cp:revision>
  <cp:lastPrinted>2021-01-06T05:25:00Z</cp:lastPrinted>
  <dcterms:created xsi:type="dcterms:W3CDTF">2021-02-17T02:13:00Z</dcterms:created>
  <dcterms:modified xsi:type="dcterms:W3CDTF">2023-02-23T03:58:00Z</dcterms:modified>
</cp:coreProperties>
</file>